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FDE3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073988A2" wp14:editId="453B519E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0FB6FF08" wp14:editId="7A628735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Ghyllgrove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Community Primary School</w:t>
      </w:r>
    </w:p>
    <w:p w14:paraId="21B0BAB8" w14:textId="77777777"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F7E2BD" w14:textId="7FA411D9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Year</w:t>
      </w:r>
      <w:r w:rsidR="00CB7960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 </w:t>
      </w:r>
      <w:r w:rsidRPr="00480153">
        <w:rPr>
          <w:rFonts w:ascii="Arial" w:hAnsi="Arial" w:cs="Arial"/>
          <w:sz w:val="24"/>
          <w:szCs w:val="24"/>
        </w:rPr>
        <w:t xml:space="preserve">   </w:t>
      </w:r>
      <w:r w:rsidRPr="00043AB4">
        <w:rPr>
          <w:rFonts w:ascii="Arial" w:hAnsi="Arial" w:cs="Arial"/>
          <w:b/>
          <w:sz w:val="24"/>
          <w:szCs w:val="24"/>
          <w:u w:val="single"/>
        </w:rPr>
        <w:t>English</w:t>
      </w:r>
      <w:r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Medium Term Planning </w:t>
      </w:r>
    </w:p>
    <w:p w14:paraId="27C2217D" w14:textId="77777777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8B6E0F" w14:textId="5CD9B702"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SUMMER TERM 2023</w:t>
      </w:r>
      <w:r w:rsidR="00D501DA">
        <w:rPr>
          <w:rFonts w:ascii="Arial" w:hAnsi="Arial" w:cs="Arial"/>
          <w:b/>
          <w:sz w:val="24"/>
          <w:szCs w:val="24"/>
          <w:u w:val="single"/>
        </w:rPr>
        <w:t>-2024</w:t>
      </w:r>
    </w:p>
    <w:p w14:paraId="490A1163" w14:textId="77777777" w:rsidR="00043AB4" w:rsidRPr="00315F59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763"/>
        <w:gridCol w:w="1121"/>
        <w:gridCol w:w="9303"/>
        <w:gridCol w:w="1522"/>
      </w:tblGrid>
      <w:tr w:rsidR="000A486C" w:rsidRPr="00315F59" w14:paraId="59F1AACC" w14:textId="77777777" w:rsidTr="004D6C81">
        <w:tc>
          <w:tcPr>
            <w:tcW w:w="2763" w:type="dxa"/>
          </w:tcPr>
          <w:p w14:paraId="2249D7F0" w14:textId="77777777" w:rsidR="002829F0" w:rsidRPr="00315F59" w:rsidRDefault="007942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>Writing outcome</w:t>
            </w:r>
          </w:p>
        </w:tc>
        <w:tc>
          <w:tcPr>
            <w:tcW w:w="1121" w:type="dxa"/>
          </w:tcPr>
          <w:p w14:paraId="05EDC4EB" w14:textId="77777777" w:rsidR="002829F0" w:rsidRPr="00315F59" w:rsidRDefault="002829F0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Duration </w:t>
            </w:r>
          </w:p>
        </w:tc>
        <w:tc>
          <w:tcPr>
            <w:tcW w:w="9303" w:type="dxa"/>
          </w:tcPr>
          <w:p w14:paraId="0DA81DBA" w14:textId="77777777" w:rsidR="002829F0" w:rsidRPr="00315F59" w:rsidRDefault="004D6C81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National Curriculum </w:t>
            </w:r>
            <w:r w:rsidR="002829F0" w:rsidRPr="00315F59">
              <w:rPr>
                <w:rFonts w:ascii="Arial" w:hAnsi="Arial" w:cs="Arial"/>
                <w:b/>
              </w:rPr>
              <w:t xml:space="preserve">Key objectives </w:t>
            </w:r>
            <w:r w:rsidRPr="00315F59">
              <w:rPr>
                <w:rFonts w:ascii="Arial" w:hAnsi="Arial" w:cs="Arial"/>
                <w:b/>
              </w:rPr>
              <w:t>- WALTS</w:t>
            </w:r>
          </w:p>
        </w:tc>
        <w:tc>
          <w:tcPr>
            <w:tcW w:w="1522" w:type="dxa"/>
          </w:tcPr>
          <w:p w14:paraId="05891E73" w14:textId="77777777" w:rsidR="00043AB4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Class Text </w:t>
            </w:r>
          </w:p>
          <w:p w14:paraId="7861C5E4" w14:textId="77777777" w:rsidR="002829F0" w:rsidRPr="00315F59" w:rsidRDefault="00043AB4">
            <w:pPr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</w:rPr>
              <w:t xml:space="preserve">Book </w:t>
            </w:r>
            <w:r w:rsidR="007942B4" w:rsidRPr="00315F59">
              <w:rPr>
                <w:rFonts w:ascii="Arial" w:hAnsi="Arial" w:cs="Arial"/>
                <w:b/>
              </w:rPr>
              <w:t>Stimulus</w:t>
            </w:r>
          </w:p>
        </w:tc>
      </w:tr>
      <w:tr w:rsidR="00BB799D" w:rsidRPr="00315F59" w14:paraId="5A10071B" w14:textId="77777777" w:rsidTr="004D6C81">
        <w:tc>
          <w:tcPr>
            <w:tcW w:w="2763" w:type="dxa"/>
          </w:tcPr>
          <w:p w14:paraId="27322E66" w14:textId="77777777" w:rsidR="00BB799D" w:rsidRPr="00315F59" w:rsidRDefault="00BB799D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14:paraId="4B2AD42C" w14:textId="77777777" w:rsidR="00BB799D" w:rsidRPr="00315F59" w:rsidRDefault="00BB799D" w:rsidP="00F13124">
            <w:pPr>
              <w:rPr>
                <w:rFonts w:ascii="Arial" w:hAnsi="Arial" w:cs="Arial"/>
              </w:rPr>
            </w:pPr>
          </w:p>
          <w:p w14:paraId="2520DA91" w14:textId="17323FDA" w:rsidR="00BB799D" w:rsidRPr="00315F59" w:rsidRDefault="00BB799D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Action Scene </w:t>
            </w:r>
          </w:p>
          <w:p w14:paraId="786DA34C" w14:textId="77777777" w:rsidR="00BB799D" w:rsidRPr="00315F59" w:rsidRDefault="00BB799D" w:rsidP="00F1312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11E8469" w14:textId="77777777" w:rsidR="00BB799D" w:rsidRPr="00315F59" w:rsidRDefault="00BB799D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5459667D" w14:textId="77777777" w:rsidR="00BB799D" w:rsidRPr="001221E1" w:rsidRDefault="00BB799D" w:rsidP="001221E1">
            <w:pPr>
              <w:rPr>
                <w:rFonts w:ascii="Arial" w:hAnsi="Arial" w:cs="Arial"/>
                <w:bCs/>
              </w:rPr>
            </w:pPr>
            <w:r w:rsidRPr="00315F59">
              <w:rPr>
                <w:rFonts w:ascii="Arial" w:hAnsi="Arial" w:cs="Arial"/>
                <w:b/>
              </w:rPr>
              <w:t>OUTCOME:</w:t>
            </w:r>
            <w:r w:rsidRPr="00315F59">
              <w:rPr>
                <w:rFonts w:ascii="Arial" w:hAnsi="Arial" w:cs="Arial"/>
              </w:rPr>
              <w:t xml:space="preserve"> </w:t>
            </w:r>
            <w:r w:rsidRPr="001221E1">
              <w:rPr>
                <w:rFonts w:ascii="Arial" w:hAnsi="Arial" w:cs="Arial"/>
                <w:bCs/>
              </w:rPr>
              <w:t xml:space="preserve">Action Scene within a narrative- a Swordfight between </w:t>
            </w:r>
            <w:proofErr w:type="spellStart"/>
            <w:r w:rsidRPr="001221E1">
              <w:rPr>
                <w:rFonts w:ascii="Arial" w:hAnsi="Arial" w:cs="Arial"/>
                <w:bCs/>
              </w:rPr>
              <w:t>Dogsbreath</w:t>
            </w:r>
            <w:proofErr w:type="spellEnd"/>
            <w:r w:rsidRPr="001221E1">
              <w:rPr>
                <w:rFonts w:ascii="Arial" w:hAnsi="Arial" w:cs="Arial"/>
                <w:bCs/>
              </w:rPr>
              <w:t xml:space="preserve"> and Hiccup.</w:t>
            </w:r>
          </w:p>
          <w:p w14:paraId="2ACA75E8" w14:textId="04BDAEF1" w:rsidR="00BB799D" w:rsidRDefault="00BB799D" w:rsidP="004D6C81">
            <w:pPr>
              <w:rPr>
                <w:rFonts w:ascii="Arial" w:hAnsi="Arial" w:cs="Arial"/>
                <w:color w:val="7030A0"/>
              </w:rPr>
            </w:pPr>
          </w:p>
          <w:p w14:paraId="3419FCE1" w14:textId="77777777" w:rsidR="00BB799D" w:rsidRDefault="00BB799D" w:rsidP="004D6C81">
            <w:pPr>
              <w:rPr>
                <w:rFonts w:ascii="Arial" w:hAnsi="Arial" w:cs="Arial"/>
                <w:color w:val="7030A0"/>
              </w:rPr>
            </w:pPr>
          </w:p>
          <w:p w14:paraId="64071509" w14:textId="77777777" w:rsidR="00BB799D" w:rsidRDefault="00BB799D" w:rsidP="004D6C8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7EBED72D" w14:textId="77777777" w:rsidR="00BB799D" w:rsidRPr="000A486C" w:rsidRDefault="00BB799D" w:rsidP="004D6C81">
            <w:pPr>
              <w:rPr>
                <w:rFonts w:ascii="Arial" w:hAnsi="Arial" w:cs="Arial"/>
                <w:u w:val="single"/>
              </w:rPr>
            </w:pPr>
          </w:p>
          <w:p w14:paraId="7A51E28A" w14:textId="3971061C" w:rsidR="00BB799D" w:rsidRPr="00D81447" w:rsidRDefault="00BB799D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GR – </w:t>
            </w:r>
            <w:r w:rsidRPr="00D81447">
              <w:rPr>
                <w:rFonts w:ascii="Arial" w:hAnsi="Arial" w:cs="Arial"/>
                <w:iCs/>
                <w:color w:val="7030A0"/>
              </w:rPr>
              <w:t>ask and answer questions to improve our understanding of a new text</w:t>
            </w:r>
          </w:p>
          <w:p w14:paraId="326CB874" w14:textId="77777777" w:rsidR="00BB799D" w:rsidRPr="00315F59" w:rsidRDefault="00BB799D" w:rsidP="004D6C81">
            <w:pPr>
              <w:rPr>
                <w:rFonts w:ascii="Arial" w:hAnsi="Arial" w:cs="Arial"/>
                <w:color w:val="7030A0"/>
              </w:rPr>
            </w:pPr>
          </w:p>
          <w:p w14:paraId="0FECF869" w14:textId="26942B81" w:rsidR="00BB799D" w:rsidRPr="00D81447" w:rsidRDefault="00BB799D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S&amp;L – </w:t>
            </w:r>
            <w:r w:rsidRPr="00D81447">
              <w:rPr>
                <w:rFonts w:ascii="Arial" w:hAnsi="Arial" w:cs="Arial"/>
                <w:color w:val="7030A0"/>
              </w:rPr>
              <w:t>read aloud using appropriate intonation to make the meaning clear</w:t>
            </w:r>
          </w:p>
          <w:p w14:paraId="11028573" w14:textId="77777777" w:rsidR="00BB799D" w:rsidRPr="00315F59" w:rsidRDefault="00BB799D" w:rsidP="004D6C81">
            <w:pPr>
              <w:rPr>
                <w:rFonts w:ascii="Arial" w:hAnsi="Arial" w:cs="Arial"/>
              </w:rPr>
            </w:pPr>
          </w:p>
          <w:p w14:paraId="28C65430" w14:textId="08EB5F36" w:rsidR="00BB799D" w:rsidRDefault="00BB799D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Vocabulary – </w:t>
            </w:r>
            <w:r w:rsidRPr="00D81447">
              <w:rPr>
                <w:rFonts w:ascii="Arial" w:hAnsi="Arial" w:cs="Arial"/>
                <w:color w:val="7030A0"/>
              </w:rPr>
              <w:t>use a thesaurus to collect powerful verbs</w:t>
            </w:r>
          </w:p>
          <w:p w14:paraId="5B986CE2" w14:textId="77777777" w:rsidR="00BB799D" w:rsidRPr="00315F59" w:rsidRDefault="00BB799D" w:rsidP="004D6C81">
            <w:pPr>
              <w:rPr>
                <w:rFonts w:ascii="Arial" w:hAnsi="Arial" w:cs="Arial"/>
              </w:rPr>
            </w:pPr>
          </w:p>
          <w:p w14:paraId="019603D4" w14:textId="0A98E8FB" w:rsidR="00BB799D" w:rsidRDefault="00BB799D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D81447">
              <w:rPr>
                <w:rFonts w:ascii="Arial" w:hAnsi="Arial" w:cs="Arial"/>
                <w:color w:val="7030A0"/>
              </w:rPr>
              <w:t>use a sentence of three verbs to create action</w:t>
            </w:r>
          </w:p>
          <w:p w14:paraId="731D9ACE" w14:textId="77777777" w:rsidR="00BB799D" w:rsidRPr="00315F59" w:rsidRDefault="00BB799D" w:rsidP="004D6C81">
            <w:pPr>
              <w:rPr>
                <w:rFonts w:ascii="Arial" w:hAnsi="Arial" w:cs="Arial"/>
              </w:rPr>
            </w:pPr>
          </w:p>
          <w:p w14:paraId="51C8B2EB" w14:textId="11270DCD" w:rsidR="00BB799D" w:rsidRDefault="00BB799D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D81447">
              <w:rPr>
                <w:rFonts w:ascii="Arial" w:hAnsi="Arial" w:cs="Arial"/>
                <w:color w:val="7030A0"/>
              </w:rPr>
              <w:t xml:space="preserve">use </w:t>
            </w:r>
            <w:r>
              <w:rPr>
                <w:rFonts w:ascii="Arial" w:hAnsi="Arial" w:cs="Arial"/>
                <w:color w:val="7030A0"/>
              </w:rPr>
              <w:t>-</w:t>
            </w:r>
            <w:proofErr w:type="spellStart"/>
            <w:r>
              <w:rPr>
                <w:rFonts w:ascii="Arial" w:hAnsi="Arial" w:cs="Arial"/>
                <w:color w:val="7030A0"/>
              </w:rPr>
              <w:t>ing</w:t>
            </w:r>
            <w:proofErr w:type="spellEnd"/>
            <w:r>
              <w:rPr>
                <w:rFonts w:ascii="Arial" w:hAnsi="Arial" w:cs="Arial"/>
                <w:color w:val="7030A0"/>
              </w:rPr>
              <w:t xml:space="preserve"> and -</w:t>
            </w:r>
            <w:proofErr w:type="spellStart"/>
            <w:r>
              <w:rPr>
                <w:rFonts w:ascii="Arial" w:hAnsi="Arial" w:cs="Arial"/>
                <w:color w:val="7030A0"/>
              </w:rPr>
              <w:t>ly</w:t>
            </w:r>
            <w:proofErr w:type="spellEnd"/>
            <w:r>
              <w:rPr>
                <w:rFonts w:ascii="Arial" w:hAnsi="Arial" w:cs="Arial"/>
                <w:color w:val="7030A0"/>
              </w:rPr>
              <w:t xml:space="preserve"> </w:t>
            </w:r>
            <w:r w:rsidRPr="00D81447">
              <w:rPr>
                <w:rFonts w:ascii="Arial" w:hAnsi="Arial" w:cs="Arial"/>
                <w:color w:val="7030A0"/>
              </w:rPr>
              <w:t>fronted adverbials within an action paragraph</w:t>
            </w:r>
          </w:p>
          <w:p w14:paraId="1B84BDE9" w14:textId="77777777" w:rsidR="00BB799D" w:rsidRPr="00315F59" w:rsidRDefault="00BB799D" w:rsidP="004D6C81">
            <w:pPr>
              <w:rPr>
                <w:rFonts w:ascii="Arial" w:hAnsi="Arial" w:cs="Arial"/>
                <w:color w:val="7030A0"/>
              </w:rPr>
            </w:pPr>
          </w:p>
          <w:p w14:paraId="4E7653A2" w14:textId="7AD33A3B" w:rsidR="00BB799D" w:rsidRPr="00D81447" w:rsidRDefault="00BB799D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Planning – </w:t>
            </w:r>
            <w:r w:rsidRPr="00D81447">
              <w:rPr>
                <w:rFonts w:ascii="Arial" w:hAnsi="Arial" w:cs="Arial"/>
                <w:color w:val="7030A0"/>
              </w:rPr>
              <w:t>plan our vocabulary and organise our ideas</w:t>
            </w:r>
          </w:p>
          <w:p w14:paraId="2C734C56" w14:textId="77777777" w:rsidR="00BB799D" w:rsidRPr="00315F59" w:rsidRDefault="00BB799D" w:rsidP="004D6C81">
            <w:pPr>
              <w:rPr>
                <w:rFonts w:ascii="Arial" w:hAnsi="Arial" w:cs="Arial"/>
              </w:rPr>
            </w:pPr>
          </w:p>
          <w:p w14:paraId="5E445AF4" w14:textId="59A79C55" w:rsidR="00BB799D" w:rsidRDefault="00BB799D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Extended writing x2 – </w:t>
            </w:r>
            <w:r w:rsidRPr="00D81447">
              <w:rPr>
                <w:rFonts w:ascii="Arial" w:hAnsi="Arial" w:cs="Arial"/>
                <w:color w:val="7030A0"/>
              </w:rPr>
              <w:t>vary our sentence types within an action paragraph</w:t>
            </w:r>
          </w:p>
          <w:p w14:paraId="7F622910" w14:textId="77777777" w:rsidR="00BB799D" w:rsidRPr="00315F59" w:rsidRDefault="00BB799D" w:rsidP="004D6C81">
            <w:pPr>
              <w:rPr>
                <w:rFonts w:ascii="Arial" w:hAnsi="Arial" w:cs="Arial"/>
                <w:color w:val="7030A0"/>
              </w:rPr>
            </w:pPr>
          </w:p>
          <w:p w14:paraId="646609AF" w14:textId="60C219B4" w:rsidR="00BB799D" w:rsidRPr="00D81447" w:rsidRDefault="00BB799D" w:rsidP="00D81447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Edit and review </w:t>
            </w:r>
            <w:r>
              <w:rPr>
                <w:rFonts w:ascii="Arial" w:hAnsi="Arial" w:cs="Arial"/>
              </w:rPr>
              <w:t xml:space="preserve">x2 - </w:t>
            </w:r>
            <w:r w:rsidRPr="00D81447">
              <w:rPr>
                <w:rFonts w:ascii="Arial" w:hAnsi="Arial" w:cs="Arial"/>
                <w:color w:val="7030A0"/>
              </w:rPr>
              <w:t>evaluate and edit our own work to make improvements</w:t>
            </w:r>
          </w:p>
          <w:p w14:paraId="4DDE363B" w14:textId="6B4F9440" w:rsidR="00BB799D" w:rsidRPr="000A486C" w:rsidRDefault="00BB799D" w:rsidP="00542580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22" w:type="dxa"/>
            <w:vMerge w:val="restart"/>
          </w:tcPr>
          <w:p w14:paraId="60D343E2" w14:textId="77777777" w:rsidR="00BB799D" w:rsidRPr="00315F59" w:rsidRDefault="00BB799D" w:rsidP="00F13124">
            <w:pPr>
              <w:rPr>
                <w:rFonts w:ascii="Arial" w:eastAsia="Comic Sans MS" w:hAnsi="Arial" w:cs="Arial"/>
              </w:rPr>
            </w:pPr>
          </w:p>
          <w:p w14:paraId="23E015C3" w14:textId="2CC78470" w:rsidR="00BB799D" w:rsidRDefault="00BB799D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  <w:t>How to train your Dragon- How to be a Pirate</w:t>
            </w:r>
          </w:p>
          <w:p w14:paraId="4A36FFCB" w14:textId="096A730F" w:rsidR="00BB799D" w:rsidRDefault="00BB799D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</w:p>
          <w:p w14:paraId="72D42A6F" w14:textId="78967017" w:rsidR="00BB799D" w:rsidRDefault="00BB799D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  <w:t xml:space="preserve">Cressida Cowell </w:t>
            </w:r>
          </w:p>
          <w:p w14:paraId="2A6E0E97" w14:textId="3E572A20" w:rsidR="00BB799D" w:rsidRDefault="00BB799D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45A85EF" wp14:editId="6CC711C7">
                  <wp:simplePos x="0" y="0"/>
                  <wp:positionH relativeFrom="column">
                    <wp:posOffset>-6224</wp:posOffset>
                  </wp:positionH>
                  <wp:positionV relativeFrom="paragraph">
                    <wp:posOffset>285065</wp:posOffset>
                  </wp:positionV>
                  <wp:extent cx="774065" cy="1187450"/>
                  <wp:effectExtent l="0" t="0" r="6985" b="0"/>
                  <wp:wrapTight wrapText="bothSides">
                    <wp:wrapPolygon edited="0">
                      <wp:start x="0" y="0"/>
                      <wp:lineTo x="0" y="21138"/>
                      <wp:lineTo x="21263" y="21138"/>
                      <wp:lineTo x="21263" y="0"/>
                      <wp:lineTo x="0" y="0"/>
                    </wp:wrapPolygon>
                  </wp:wrapTight>
                  <wp:docPr id="2" name="Picture 2" descr="How To Be a Pirate (How To Train Your Dragon) : Cowell, Cressida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w To Be a Pirate (How To Train Your Dragon) : Cowell, Cressida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94BB2" w14:textId="7910C2FB" w:rsidR="00BB799D" w:rsidRPr="00315F59" w:rsidRDefault="00BB799D" w:rsidP="000D0CA8">
            <w:pPr>
              <w:rPr>
                <w:rFonts w:ascii="Arial" w:eastAsia="Comic Sans MS" w:hAnsi="Arial" w:cs="Arial"/>
                <w:color w:val="7030A0"/>
                <w:szCs w:val="24"/>
                <w:lang w:eastAsia="en-GB"/>
              </w:rPr>
            </w:pPr>
          </w:p>
          <w:p w14:paraId="66AF9974" w14:textId="5CEDAF60" w:rsidR="00BB799D" w:rsidRDefault="00BB799D" w:rsidP="00F13124">
            <w:pPr>
              <w:rPr>
                <w:rFonts w:ascii="Arial" w:eastAsia="Comic Sans MS" w:hAnsi="Arial" w:cs="Arial"/>
              </w:rPr>
            </w:pPr>
          </w:p>
          <w:p w14:paraId="799ED925" w14:textId="4FC19F14" w:rsidR="00BB799D" w:rsidRDefault="00BB799D" w:rsidP="00F13124">
            <w:pPr>
              <w:rPr>
                <w:rFonts w:ascii="Arial" w:eastAsia="Comic Sans MS" w:hAnsi="Arial" w:cs="Arial"/>
              </w:rPr>
            </w:pPr>
          </w:p>
          <w:p w14:paraId="328BA6FF" w14:textId="77777777" w:rsidR="00BB799D" w:rsidRPr="00315F59" w:rsidRDefault="00BB799D" w:rsidP="00F13124">
            <w:pPr>
              <w:rPr>
                <w:rFonts w:ascii="Arial" w:hAnsi="Arial" w:cs="Arial"/>
              </w:rPr>
            </w:pPr>
          </w:p>
          <w:p w14:paraId="32924381" w14:textId="77777777" w:rsidR="00BB799D" w:rsidRPr="00315F59" w:rsidRDefault="00BB799D" w:rsidP="00F13124">
            <w:pPr>
              <w:rPr>
                <w:rFonts w:ascii="Arial" w:hAnsi="Arial" w:cs="Arial"/>
              </w:rPr>
            </w:pPr>
          </w:p>
          <w:p w14:paraId="30346E8D" w14:textId="77777777" w:rsidR="00BB799D" w:rsidRPr="00315F59" w:rsidRDefault="00BB799D" w:rsidP="00F13124">
            <w:pPr>
              <w:rPr>
                <w:rFonts w:ascii="Arial" w:hAnsi="Arial" w:cs="Arial"/>
                <w:color w:val="FF0000"/>
              </w:rPr>
            </w:pPr>
          </w:p>
          <w:p w14:paraId="5DFD50C2" w14:textId="3E2A684F" w:rsidR="00BB799D" w:rsidRPr="00315F59" w:rsidRDefault="00BB799D" w:rsidP="00F13124">
            <w:pPr>
              <w:rPr>
                <w:rFonts w:ascii="Arial" w:eastAsia="Comic Sans MS" w:hAnsi="Arial" w:cs="Arial"/>
              </w:rPr>
            </w:pPr>
          </w:p>
        </w:tc>
      </w:tr>
      <w:tr w:rsidR="00BB799D" w:rsidRPr="00315F59" w14:paraId="4A670E41" w14:textId="77777777" w:rsidTr="004D6C81">
        <w:trPr>
          <w:trHeight w:val="1047"/>
        </w:trPr>
        <w:tc>
          <w:tcPr>
            <w:tcW w:w="2763" w:type="dxa"/>
          </w:tcPr>
          <w:p w14:paraId="5587A16A" w14:textId="77777777" w:rsidR="00BB799D" w:rsidRDefault="00BB799D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3 &amp; 4 </w:t>
            </w:r>
          </w:p>
          <w:p w14:paraId="22AA078A" w14:textId="77777777" w:rsidR="00FA7ED6" w:rsidRPr="00FA7ED6" w:rsidRDefault="00FA7ED6" w:rsidP="00F13124">
            <w:pPr>
              <w:rPr>
                <w:rFonts w:ascii="Arial" w:hAnsi="Arial" w:cs="Arial"/>
                <w:color w:val="7030A0"/>
              </w:rPr>
            </w:pPr>
          </w:p>
          <w:p w14:paraId="33ED6E7A" w14:textId="59994D24" w:rsidR="00FA7ED6" w:rsidRPr="00315F59" w:rsidRDefault="00FA7ED6" w:rsidP="00F13124">
            <w:pPr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  <w:color w:val="7030A0"/>
              </w:rPr>
              <w:t>Persuasive Letter</w:t>
            </w:r>
          </w:p>
        </w:tc>
        <w:tc>
          <w:tcPr>
            <w:tcW w:w="1121" w:type="dxa"/>
          </w:tcPr>
          <w:p w14:paraId="36B405BA" w14:textId="77777777" w:rsidR="00BB799D" w:rsidRPr="00315F59" w:rsidRDefault="00BB799D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6021AACE" w14:textId="05F9376D" w:rsidR="00454941" w:rsidRDefault="00454941" w:rsidP="00BB7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OUTCOME: </w:t>
            </w:r>
            <w:r w:rsidRPr="00454941">
              <w:rPr>
                <w:rFonts w:ascii="Arial" w:hAnsi="Arial" w:cs="Arial"/>
              </w:rPr>
              <w:t xml:space="preserve">Persuasive letter to </w:t>
            </w:r>
            <w:proofErr w:type="spellStart"/>
            <w:r w:rsidRPr="00454941">
              <w:rPr>
                <w:rFonts w:ascii="Arial" w:hAnsi="Arial" w:cs="Arial"/>
              </w:rPr>
              <w:t>Stoick</w:t>
            </w:r>
            <w:proofErr w:type="spellEnd"/>
            <w:r w:rsidRPr="00454941">
              <w:rPr>
                <w:rFonts w:ascii="Arial" w:hAnsi="Arial" w:cs="Arial"/>
              </w:rPr>
              <w:t xml:space="preserve"> persuading him not to open the coffin.</w:t>
            </w:r>
          </w:p>
          <w:p w14:paraId="239F2122" w14:textId="77777777" w:rsidR="00454941" w:rsidRDefault="00454941" w:rsidP="00BB799D">
            <w:pPr>
              <w:rPr>
                <w:rFonts w:ascii="Arial" w:hAnsi="Arial" w:cs="Arial"/>
              </w:rPr>
            </w:pPr>
          </w:p>
          <w:p w14:paraId="4184C95F" w14:textId="77777777" w:rsidR="00454941" w:rsidRDefault="00454941" w:rsidP="00454941">
            <w:pPr>
              <w:rPr>
                <w:rFonts w:ascii="Arial" w:hAnsi="Arial" w:cs="Arial"/>
                <w:u w:val="single"/>
              </w:rPr>
            </w:pPr>
          </w:p>
          <w:p w14:paraId="535B994B" w14:textId="7C14B586" w:rsidR="00454941" w:rsidRDefault="00454941" w:rsidP="0045494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7C2D7394" w14:textId="77777777" w:rsidR="00454941" w:rsidRDefault="00454941" w:rsidP="00BB799D">
            <w:pPr>
              <w:rPr>
                <w:rFonts w:ascii="Arial" w:hAnsi="Arial" w:cs="Arial"/>
              </w:rPr>
            </w:pPr>
          </w:p>
          <w:p w14:paraId="062D2F29" w14:textId="44D00A71" w:rsidR="00BB799D" w:rsidRPr="00D81447" w:rsidRDefault="00BB799D" w:rsidP="00BB799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GR – </w:t>
            </w:r>
            <w:r w:rsidRPr="00D81447">
              <w:rPr>
                <w:rFonts w:ascii="Arial" w:hAnsi="Arial" w:cs="Arial"/>
                <w:iCs/>
                <w:color w:val="7030A0"/>
              </w:rPr>
              <w:t>ask and answer questions to improve our understanding of a new text</w:t>
            </w:r>
          </w:p>
          <w:p w14:paraId="0E76FDE2" w14:textId="77777777" w:rsidR="00BB799D" w:rsidRPr="00315F59" w:rsidRDefault="00BB799D" w:rsidP="00BB799D">
            <w:pPr>
              <w:rPr>
                <w:rFonts w:ascii="Arial" w:hAnsi="Arial" w:cs="Arial"/>
                <w:color w:val="7030A0"/>
              </w:rPr>
            </w:pPr>
          </w:p>
          <w:p w14:paraId="7C3290F1" w14:textId="77777777" w:rsidR="00FA7ED6" w:rsidRPr="00FA7ED6" w:rsidRDefault="00BB799D" w:rsidP="00FA7ED6">
            <w:pPr>
              <w:rPr>
                <w:rFonts w:ascii="Arial" w:hAnsi="Arial" w:cs="Arial"/>
                <w:iCs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S&amp;L – </w:t>
            </w:r>
            <w:r w:rsidR="00FA7ED6" w:rsidRPr="00FA7ED6">
              <w:rPr>
                <w:rFonts w:ascii="Arial" w:hAnsi="Arial" w:cs="Arial"/>
                <w:iCs/>
                <w:color w:val="7030A0"/>
              </w:rPr>
              <w:t>identify features of persuasive letter writing and understand their purpose</w:t>
            </w:r>
          </w:p>
          <w:p w14:paraId="5296A026" w14:textId="77777777" w:rsidR="00FA7ED6" w:rsidRDefault="00FA7ED6" w:rsidP="00BB799D">
            <w:pPr>
              <w:rPr>
                <w:rFonts w:ascii="Arial" w:hAnsi="Arial" w:cs="Arial"/>
              </w:rPr>
            </w:pPr>
          </w:p>
          <w:p w14:paraId="28506E8A" w14:textId="68CB194D" w:rsidR="00BB799D" w:rsidRDefault="00BB799D" w:rsidP="00BB799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Vocabulary – </w:t>
            </w:r>
            <w:r w:rsidRPr="00BB799D">
              <w:rPr>
                <w:rFonts w:ascii="Arial" w:hAnsi="Arial" w:cs="Arial"/>
                <w:color w:val="7030A0"/>
              </w:rPr>
              <w:t>use a range of powerful vocabulary in the correct context</w:t>
            </w:r>
          </w:p>
          <w:p w14:paraId="30AD7C66" w14:textId="77777777" w:rsidR="00BB799D" w:rsidRPr="00315F59" w:rsidRDefault="00BB799D" w:rsidP="00BB799D">
            <w:pPr>
              <w:rPr>
                <w:rFonts w:ascii="Arial" w:hAnsi="Arial" w:cs="Arial"/>
              </w:rPr>
            </w:pPr>
          </w:p>
          <w:p w14:paraId="0A8A2DD9" w14:textId="2E16E30F" w:rsidR="00BB799D" w:rsidRPr="006B7E37" w:rsidRDefault="00BB799D" w:rsidP="00BB799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="00C45EDC">
              <w:rPr>
                <w:rFonts w:ascii="Arial" w:hAnsi="Arial" w:cs="Arial"/>
                <w:color w:val="7030A0"/>
              </w:rPr>
              <w:t>use rhetorical questions to hook the reader</w:t>
            </w:r>
          </w:p>
          <w:p w14:paraId="720D9AAC" w14:textId="77777777" w:rsidR="00BB799D" w:rsidRPr="00315F59" w:rsidRDefault="00BB799D" w:rsidP="00BB799D">
            <w:pPr>
              <w:rPr>
                <w:rFonts w:ascii="Arial" w:hAnsi="Arial" w:cs="Arial"/>
              </w:rPr>
            </w:pPr>
          </w:p>
          <w:p w14:paraId="0EF3A535" w14:textId="1E21A1D3" w:rsidR="00BB799D" w:rsidRPr="006B7E37" w:rsidRDefault="00BB799D" w:rsidP="00BB799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Skill –</w:t>
            </w:r>
            <w:r w:rsidR="00C45EDC" w:rsidRPr="004F1D5C">
              <w:rPr>
                <w:rFonts w:ascii="Arial" w:hAnsi="Arial" w:cs="Arial"/>
                <w:color w:val="7030A0"/>
              </w:rPr>
              <w:t>use a range of conjunctions and connectives to create cohesion</w:t>
            </w:r>
          </w:p>
          <w:p w14:paraId="3415AB4F" w14:textId="77777777" w:rsidR="00BB799D" w:rsidRPr="00315F59" w:rsidRDefault="00BB799D" w:rsidP="00BB799D">
            <w:pPr>
              <w:rPr>
                <w:rFonts w:ascii="Arial" w:hAnsi="Arial" w:cs="Arial"/>
                <w:color w:val="7030A0"/>
              </w:rPr>
            </w:pPr>
          </w:p>
          <w:p w14:paraId="3E59D35C" w14:textId="107A02FC" w:rsidR="00BB799D" w:rsidRPr="00D81447" w:rsidRDefault="00BB799D" w:rsidP="00BB799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Planning – </w:t>
            </w:r>
            <w:r w:rsidR="00454941" w:rsidRPr="00454941">
              <w:rPr>
                <w:rFonts w:ascii="Arial" w:hAnsi="Arial" w:cs="Arial"/>
                <w:color w:val="7030A0"/>
              </w:rPr>
              <w:t>plan our vocabulary and organise our paragraphs within a persuasive letter</w:t>
            </w:r>
          </w:p>
          <w:p w14:paraId="170E4C36" w14:textId="77777777" w:rsidR="00BB799D" w:rsidRPr="00315F59" w:rsidRDefault="00BB799D" w:rsidP="00BB799D">
            <w:pPr>
              <w:rPr>
                <w:rFonts w:ascii="Arial" w:hAnsi="Arial" w:cs="Arial"/>
              </w:rPr>
            </w:pPr>
          </w:p>
          <w:p w14:paraId="1A8E7AA7" w14:textId="4B942483" w:rsidR="00BB799D" w:rsidRPr="006B7E37" w:rsidRDefault="00BB799D" w:rsidP="00BB799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Extended writing x2 – </w:t>
            </w:r>
            <w:r w:rsidR="006B7E37" w:rsidRPr="006B7E37">
              <w:rPr>
                <w:rFonts w:ascii="Arial" w:hAnsi="Arial" w:cs="Arial"/>
                <w:color w:val="7030A0"/>
                <w:szCs w:val="18"/>
              </w:rPr>
              <w:t>use persuasive writing techniques within a letter</w:t>
            </w:r>
          </w:p>
          <w:p w14:paraId="670413A2" w14:textId="77777777" w:rsidR="00BB799D" w:rsidRPr="00315F59" w:rsidRDefault="00BB799D" w:rsidP="00BB799D">
            <w:pPr>
              <w:rPr>
                <w:rFonts w:ascii="Arial" w:hAnsi="Arial" w:cs="Arial"/>
                <w:color w:val="7030A0"/>
              </w:rPr>
            </w:pPr>
          </w:p>
          <w:p w14:paraId="22722C2F" w14:textId="05519D7E" w:rsidR="00BB799D" w:rsidRPr="00D81447" w:rsidRDefault="00BB799D" w:rsidP="00BB799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Edit and review </w:t>
            </w:r>
            <w:r>
              <w:rPr>
                <w:rFonts w:ascii="Arial" w:hAnsi="Arial" w:cs="Arial"/>
              </w:rPr>
              <w:t xml:space="preserve">x2 - </w:t>
            </w:r>
            <w:r w:rsidRPr="00D81447">
              <w:rPr>
                <w:rFonts w:ascii="Arial" w:hAnsi="Arial" w:cs="Arial"/>
                <w:color w:val="7030A0"/>
              </w:rPr>
              <w:t>evaluate and edit our own work to make improvement</w:t>
            </w:r>
            <w:r>
              <w:rPr>
                <w:rFonts w:ascii="Arial" w:hAnsi="Arial" w:cs="Arial"/>
                <w:color w:val="7030A0"/>
              </w:rPr>
              <w:t>s</w:t>
            </w:r>
          </w:p>
          <w:p w14:paraId="334C8E62" w14:textId="77777777" w:rsidR="00BB799D" w:rsidRPr="00315F59" w:rsidRDefault="00BB799D" w:rsidP="00F13124">
            <w:pPr>
              <w:rPr>
                <w:rFonts w:ascii="Arial" w:eastAsia="Times New Roman" w:hAnsi="Arial" w:cs="Arial"/>
                <w:iCs/>
                <w:sz w:val="18"/>
                <w:szCs w:val="24"/>
              </w:rPr>
            </w:pPr>
          </w:p>
        </w:tc>
        <w:tc>
          <w:tcPr>
            <w:tcW w:w="1522" w:type="dxa"/>
            <w:vMerge/>
          </w:tcPr>
          <w:p w14:paraId="066E23FB" w14:textId="77777777" w:rsidR="00BB799D" w:rsidRPr="00315F59" w:rsidRDefault="00BB799D" w:rsidP="00F13124">
            <w:pPr>
              <w:rPr>
                <w:rFonts w:ascii="Arial" w:hAnsi="Arial" w:cs="Arial"/>
                <w:color w:val="FF0000"/>
              </w:rPr>
            </w:pPr>
          </w:p>
        </w:tc>
      </w:tr>
      <w:tr w:rsidR="00BB799D" w:rsidRPr="00315F59" w14:paraId="70636ED2" w14:textId="77777777" w:rsidTr="004D6C81">
        <w:tc>
          <w:tcPr>
            <w:tcW w:w="2763" w:type="dxa"/>
          </w:tcPr>
          <w:p w14:paraId="6E9AA4AF" w14:textId="77777777" w:rsidR="00BB799D" w:rsidRPr="00315F59" w:rsidRDefault="00BB799D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5 &amp; 6</w:t>
            </w:r>
          </w:p>
          <w:p w14:paraId="3DACBBF2" w14:textId="77777777" w:rsidR="00BB799D" w:rsidRPr="00315F59" w:rsidRDefault="00BB799D" w:rsidP="00F13124">
            <w:pPr>
              <w:rPr>
                <w:rFonts w:ascii="Arial" w:hAnsi="Arial" w:cs="Arial"/>
              </w:rPr>
            </w:pPr>
          </w:p>
          <w:p w14:paraId="26B2FBD2" w14:textId="56133D0E" w:rsidR="00BB799D" w:rsidRPr="00315F59" w:rsidRDefault="00D248B3" w:rsidP="00F13124">
            <w:pPr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  <w:color w:val="7030A0"/>
              </w:rPr>
              <w:t xml:space="preserve">Persuasive </w:t>
            </w:r>
            <w:r>
              <w:rPr>
                <w:rFonts w:ascii="Arial" w:hAnsi="Arial" w:cs="Arial"/>
                <w:color w:val="7030A0"/>
              </w:rPr>
              <w:t>Advert</w:t>
            </w:r>
          </w:p>
        </w:tc>
        <w:tc>
          <w:tcPr>
            <w:tcW w:w="1121" w:type="dxa"/>
          </w:tcPr>
          <w:p w14:paraId="3B737703" w14:textId="77777777" w:rsidR="00BB799D" w:rsidRPr="00315F59" w:rsidRDefault="00BB799D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4278778C" w14:textId="0754A22D" w:rsidR="00A76009" w:rsidRDefault="00A76009" w:rsidP="00A76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OUTCOME: </w:t>
            </w:r>
            <w:r w:rsidR="00F00E43" w:rsidRPr="00F00E43">
              <w:rPr>
                <w:rFonts w:ascii="Comic Sans MS" w:hAnsi="Comic Sans MS" w:cs="Arial"/>
              </w:rPr>
              <w:t xml:space="preserve">Persuasive </w:t>
            </w:r>
            <w:r w:rsidR="00966A68" w:rsidRPr="00966A68">
              <w:rPr>
                <w:rFonts w:ascii="Comic Sans MS" w:eastAsia="Comic Sans MS" w:hAnsi="Comic Sans MS" w:cs="Comic Sans MS"/>
              </w:rPr>
              <w:t>Advert for a new and improved sword</w:t>
            </w:r>
            <w:r w:rsidR="00966A68">
              <w:rPr>
                <w:rFonts w:ascii="Comic Sans MS" w:eastAsia="Comic Sans MS" w:hAnsi="Comic Sans MS" w:cs="Comic Sans MS"/>
              </w:rPr>
              <w:t xml:space="preserve"> (own design)</w:t>
            </w:r>
          </w:p>
          <w:p w14:paraId="228F1B9D" w14:textId="77777777" w:rsidR="00A76009" w:rsidRDefault="00A76009" w:rsidP="00A76009">
            <w:pPr>
              <w:rPr>
                <w:rFonts w:ascii="Arial" w:hAnsi="Arial" w:cs="Arial"/>
              </w:rPr>
            </w:pPr>
          </w:p>
          <w:p w14:paraId="67232322" w14:textId="77777777" w:rsidR="00A76009" w:rsidRDefault="00A76009" w:rsidP="00A76009">
            <w:pPr>
              <w:rPr>
                <w:rFonts w:ascii="Arial" w:hAnsi="Arial" w:cs="Arial"/>
                <w:u w:val="single"/>
              </w:rPr>
            </w:pPr>
          </w:p>
          <w:p w14:paraId="4A07CC08" w14:textId="77777777" w:rsidR="00A76009" w:rsidRDefault="00A76009" w:rsidP="00A7600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282B3256" w14:textId="77777777" w:rsidR="00A76009" w:rsidRDefault="00A76009" w:rsidP="00A76009">
            <w:pPr>
              <w:rPr>
                <w:rFonts w:ascii="Arial" w:hAnsi="Arial" w:cs="Arial"/>
              </w:rPr>
            </w:pPr>
          </w:p>
          <w:p w14:paraId="1C36E882" w14:textId="26B7BE97" w:rsidR="00A76009" w:rsidRPr="00D81447" w:rsidRDefault="00A76009" w:rsidP="00A76009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GR – </w:t>
            </w:r>
            <w:r w:rsidR="008A4D92" w:rsidRPr="00D81447">
              <w:rPr>
                <w:rFonts w:ascii="Arial" w:hAnsi="Arial" w:cs="Arial"/>
                <w:iCs/>
                <w:color w:val="7030A0"/>
              </w:rPr>
              <w:t>ask and answer questions to improve our understanding of a new text</w:t>
            </w:r>
          </w:p>
          <w:p w14:paraId="01827FD9" w14:textId="77777777" w:rsidR="00A76009" w:rsidRPr="00315F59" w:rsidRDefault="00A76009" w:rsidP="00A76009">
            <w:pPr>
              <w:rPr>
                <w:rFonts w:ascii="Arial" w:hAnsi="Arial" w:cs="Arial"/>
                <w:color w:val="7030A0"/>
              </w:rPr>
            </w:pPr>
          </w:p>
          <w:p w14:paraId="78C11ADC" w14:textId="36B77AFF" w:rsidR="00A76009" w:rsidRDefault="00A76009" w:rsidP="00A76009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S&amp;L – </w:t>
            </w:r>
            <w:r w:rsidR="008A4D92" w:rsidRPr="008A4D92">
              <w:rPr>
                <w:rFonts w:ascii="Arial" w:hAnsi="Arial" w:cs="Arial"/>
                <w:color w:val="7030A0"/>
              </w:rPr>
              <w:t xml:space="preserve">identify features of persuasive adverts and understand their </w:t>
            </w:r>
            <w:r w:rsidR="004434ED" w:rsidRPr="008A4D92">
              <w:rPr>
                <w:rFonts w:ascii="Arial" w:hAnsi="Arial" w:cs="Arial"/>
                <w:color w:val="7030A0"/>
              </w:rPr>
              <w:t>purpose</w:t>
            </w:r>
          </w:p>
          <w:p w14:paraId="0254F230" w14:textId="77777777" w:rsidR="004434ED" w:rsidRPr="004434ED" w:rsidRDefault="004434ED" w:rsidP="00A76009">
            <w:pPr>
              <w:rPr>
                <w:rFonts w:ascii="Arial" w:hAnsi="Arial" w:cs="Arial"/>
                <w:iCs/>
                <w:color w:val="7030A0"/>
              </w:rPr>
            </w:pPr>
          </w:p>
          <w:p w14:paraId="2330715A" w14:textId="4B932FF5" w:rsidR="00A76009" w:rsidRDefault="00A76009" w:rsidP="00A76009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Vocabulary – </w:t>
            </w:r>
            <w:r w:rsidR="00F62B72" w:rsidRPr="00F62B72">
              <w:rPr>
                <w:rFonts w:ascii="Arial" w:hAnsi="Arial" w:cs="Arial"/>
                <w:color w:val="7030A0"/>
              </w:rPr>
              <w:t>use a thesaurus to find synonyms</w:t>
            </w:r>
          </w:p>
          <w:p w14:paraId="147954DA" w14:textId="77777777" w:rsidR="00A76009" w:rsidRPr="00315F59" w:rsidRDefault="00A76009" w:rsidP="00A76009">
            <w:pPr>
              <w:rPr>
                <w:rFonts w:ascii="Arial" w:hAnsi="Arial" w:cs="Arial"/>
              </w:rPr>
            </w:pPr>
          </w:p>
          <w:p w14:paraId="0DB8E9CB" w14:textId="565DF27E" w:rsidR="00A76009" w:rsidRPr="00F62B72" w:rsidRDefault="00A76009" w:rsidP="00A76009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</w:t>
            </w:r>
            <w:r w:rsidR="00F62B72" w:rsidRPr="00315F59">
              <w:rPr>
                <w:rFonts w:ascii="Arial" w:hAnsi="Arial" w:cs="Arial"/>
              </w:rPr>
              <w:t xml:space="preserve">– </w:t>
            </w:r>
            <w:r w:rsidR="00F62B72" w:rsidRPr="00F62B72">
              <w:rPr>
                <w:rFonts w:ascii="Arial" w:hAnsi="Arial" w:cs="Arial"/>
                <w:color w:val="7030A0"/>
              </w:rPr>
              <w:t>design a product for a purpose</w:t>
            </w:r>
          </w:p>
          <w:p w14:paraId="09EDC5E0" w14:textId="77777777" w:rsidR="00A76009" w:rsidRPr="00315F59" w:rsidRDefault="00A76009" w:rsidP="00A76009">
            <w:pPr>
              <w:rPr>
                <w:rFonts w:ascii="Arial" w:hAnsi="Arial" w:cs="Arial"/>
              </w:rPr>
            </w:pPr>
          </w:p>
          <w:p w14:paraId="01CCCD8A" w14:textId="54A15052" w:rsidR="00A76009" w:rsidRPr="00F62B72" w:rsidRDefault="00A76009" w:rsidP="00A76009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="00F62B72" w:rsidRPr="00F62B72">
              <w:rPr>
                <w:rFonts w:ascii="Arial" w:hAnsi="Arial" w:cs="Arial"/>
                <w:color w:val="7030A0"/>
              </w:rPr>
              <w:t>use prepositions to add detail to noun phrases</w:t>
            </w:r>
          </w:p>
          <w:p w14:paraId="28F5CC39" w14:textId="77777777" w:rsidR="00A76009" w:rsidRPr="00315F59" w:rsidRDefault="00A76009" w:rsidP="00A76009">
            <w:pPr>
              <w:rPr>
                <w:rFonts w:ascii="Arial" w:hAnsi="Arial" w:cs="Arial"/>
                <w:color w:val="7030A0"/>
              </w:rPr>
            </w:pPr>
          </w:p>
          <w:p w14:paraId="78A87D2C" w14:textId="284D66E1" w:rsidR="00A76009" w:rsidRPr="00F62B72" w:rsidRDefault="00A76009" w:rsidP="00A76009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Planning – </w:t>
            </w:r>
            <w:r w:rsidR="00F62B72" w:rsidRPr="00F62B72">
              <w:rPr>
                <w:rFonts w:ascii="Arial" w:hAnsi="Arial" w:cs="Arial"/>
                <w:color w:val="7030A0"/>
              </w:rPr>
              <w:t xml:space="preserve">organise our writing </w:t>
            </w:r>
            <w:r w:rsidR="00F62B72">
              <w:rPr>
                <w:rFonts w:ascii="Arial" w:hAnsi="Arial" w:cs="Arial"/>
                <w:color w:val="7030A0"/>
              </w:rPr>
              <w:t>within a persuasive advert</w:t>
            </w:r>
          </w:p>
          <w:p w14:paraId="72D7095A" w14:textId="77777777" w:rsidR="00A76009" w:rsidRPr="00315F59" w:rsidRDefault="00A76009" w:rsidP="00A76009">
            <w:pPr>
              <w:rPr>
                <w:rFonts w:ascii="Arial" w:hAnsi="Arial" w:cs="Arial"/>
              </w:rPr>
            </w:pPr>
          </w:p>
          <w:p w14:paraId="43D8F74F" w14:textId="77777777" w:rsidR="00F00E43" w:rsidRDefault="00A76009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Extended writing x2 –</w:t>
            </w:r>
            <w:r w:rsidR="00F62B72">
              <w:rPr>
                <w:rFonts w:ascii="Arial" w:hAnsi="Arial" w:cs="Arial"/>
              </w:rPr>
              <w:t xml:space="preserve"> </w:t>
            </w:r>
            <w:r w:rsidR="00F62B72" w:rsidRPr="00F62B72">
              <w:rPr>
                <w:rFonts w:ascii="Arial" w:hAnsi="Arial" w:cs="Arial"/>
                <w:color w:val="7030A0"/>
              </w:rPr>
              <w:t>use persuasive writing techniques within an advert</w:t>
            </w:r>
          </w:p>
          <w:p w14:paraId="1F57758C" w14:textId="6EFB903A" w:rsidR="00A803AB" w:rsidRPr="00A803AB" w:rsidRDefault="00A76009" w:rsidP="004D6C81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Edit and review </w:t>
            </w:r>
            <w:r>
              <w:rPr>
                <w:rFonts w:ascii="Arial" w:hAnsi="Arial" w:cs="Arial"/>
              </w:rPr>
              <w:t>x2 -</w:t>
            </w:r>
            <w:r w:rsidRPr="00F62B72">
              <w:rPr>
                <w:rFonts w:ascii="Arial" w:hAnsi="Arial" w:cs="Arial"/>
                <w:color w:val="7030A0"/>
              </w:rPr>
              <w:t xml:space="preserve"> </w:t>
            </w:r>
            <w:r w:rsidR="00F62B72" w:rsidRPr="00F62B72">
              <w:rPr>
                <w:rFonts w:ascii="Arial" w:hAnsi="Arial" w:cs="Arial"/>
                <w:color w:val="7030A0"/>
              </w:rPr>
              <w:t>articulate clearly and project our voices to present our work</w:t>
            </w:r>
          </w:p>
        </w:tc>
        <w:tc>
          <w:tcPr>
            <w:tcW w:w="1522" w:type="dxa"/>
            <w:vMerge/>
          </w:tcPr>
          <w:p w14:paraId="79453DDE" w14:textId="77777777" w:rsidR="00BB799D" w:rsidRPr="00315F59" w:rsidRDefault="00BB799D" w:rsidP="004D6C81">
            <w:pPr>
              <w:rPr>
                <w:rFonts w:ascii="Arial" w:hAnsi="Arial" w:cs="Arial"/>
                <w:color w:val="FF0000"/>
              </w:rPr>
            </w:pPr>
          </w:p>
        </w:tc>
      </w:tr>
      <w:tr w:rsidR="00F13124" w:rsidRPr="00315F59" w14:paraId="4D391FB1" w14:textId="77777777" w:rsidTr="00C94CFF">
        <w:tc>
          <w:tcPr>
            <w:tcW w:w="14709" w:type="dxa"/>
            <w:gridSpan w:val="4"/>
          </w:tcPr>
          <w:p w14:paraId="319F7430" w14:textId="77777777" w:rsidR="00F13124" w:rsidRPr="00315F59" w:rsidRDefault="00F13124" w:rsidP="00F13124">
            <w:pPr>
              <w:jc w:val="center"/>
              <w:rPr>
                <w:rFonts w:ascii="Arial" w:hAnsi="Arial" w:cs="Arial"/>
                <w:b/>
              </w:rPr>
            </w:pPr>
            <w:r w:rsidRPr="00315F59">
              <w:rPr>
                <w:rFonts w:ascii="Arial" w:hAnsi="Arial" w:cs="Arial"/>
                <w:b/>
                <w:color w:val="FF0000"/>
                <w:sz w:val="32"/>
              </w:rPr>
              <w:t>Half term</w:t>
            </w:r>
          </w:p>
        </w:tc>
      </w:tr>
      <w:tr w:rsidR="00D248B3" w:rsidRPr="00315F59" w14:paraId="4FD93634" w14:textId="77777777" w:rsidTr="00F55BCB">
        <w:trPr>
          <w:trHeight w:val="1246"/>
        </w:trPr>
        <w:tc>
          <w:tcPr>
            <w:tcW w:w="2763" w:type="dxa"/>
          </w:tcPr>
          <w:p w14:paraId="1BE57F30" w14:textId="77777777" w:rsidR="00D248B3" w:rsidRPr="00315F59" w:rsidRDefault="00D248B3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1 &amp; 2</w:t>
            </w:r>
          </w:p>
          <w:p w14:paraId="73D942D4" w14:textId="739C0A12" w:rsidR="00D248B3" w:rsidRDefault="00D248B3" w:rsidP="00F13124">
            <w:pPr>
              <w:rPr>
                <w:rFonts w:ascii="Arial" w:hAnsi="Arial" w:cs="Arial"/>
              </w:rPr>
            </w:pPr>
          </w:p>
          <w:p w14:paraId="3F650D5D" w14:textId="4ABE1C00" w:rsidR="00D248B3" w:rsidRPr="00315F59" w:rsidRDefault="00D248B3" w:rsidP="00F131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>Explanation</w:t>
            </w:r>
            <w:r w:rsidRPr="00FA7ED6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Text</w:t>
            </w:r>
          </w:p>
        </w:tc>
        <w:tc>
          <w:tcPr>
            <w:tcW w:w="1121" w:type="dxa"/>
          </w:tcPr>
          <w:p w14:paraId="22BE75D0" w14:textId="50659619" w:rsidR="00D248B3" w:rsidRPr="00315F59" w:rsidRDefault="00D248B3" w:rsidP="00F13124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51F9204B" w14:textId="1BE44EE7" w:rsidR="00D248B3" w:rsidRPr="00F00E43" w:rsidRDefault="00D248B3" w:rsidP="00A803AB">
            <w:pPr>
              <w:rPr>
                <w:rFonts w:ascii="Comic Sans MS" w:hAnsi="Comic Sans MS" w:cs="Arial"/>
              </w:rPr>
            </w:pPr>
            <w:r w:rsidRPr="00315F59">
              <w:rPr>
                <w:rFonts w:ascii="Arial" w:eastAsia="Times New Roman" w:hAnsi="Arial" w:cs="Arial"/>
                <w:iCs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OUTCOME: </w:t>
            </w:r>
            <w:r>
              <w:rPr>
                <w:rFonts w:ascii="Comic Sans MS" w:hAnsi="Comic Sans MS" w:cs="Arial"/>
              </w:rPr>
              <w:t>Explanation text on how to trap a dragon/</w:t>
            </w:r>
            <w:proofErr w:type="spellStart"/>
            <w:r>
              <w:rPr>
                <w:rFonts w:ascii="Comic Sans MS" w:hAnsi="Comic Sans MS" w:cs="Arial"/>
              </w:rPr>
              <w:t>skullion</w:t>
            </w:r>
            <w:proofErr w:type="spellEnd"/>
          </w:p>
          <w:p w14:paraId="5D58D0DC" w14:textId="77777777" w:rsidR="00D248B3" w:rsidRDefault="00D248B3" w:rsidP="00A803AB">
            <w:pPr>
              <w:rPr>
                <w:rFonts w:ascii="Arial" w:hAnsi="Arial" w:cs="Arial"/>
              </w:rPr>
            </w:pPr>
          </w:p>
          <w:p w14:paraId="33516C2D" w14:textId="77777777" w:rsidR="00D248B3" w:rsidRDefault="00D248B3" w:rsidP="00A803AB">
            <w:pPr>
              <w:rPr>
                <w:rFonts w:ascii="Arial" w:hAnsi="Arial" w:cs="Arial"/>
                <w:u w:val="single"/>
              </w:rPr>
            </w:pPr>
          </w:p>
          <w:p w14:paraId="55AFD589" w14:textId="77777777" w:rsidR="00D248B3" w:rsidRDefault="00D248B3" w:rsidP="00A803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559FC4C8" w14:textId="77777777" w:rsidR="00D248B3" w:rsidRDefault="00D248B3" w:rsidP="00A803AB">
            <w:pPr>
              <w:rPr>
                <w:rFonts w:ascii="Arial" w:hAnsi="Arial" w:cs="Arial"/>
              </w:rPr>
            </w:pPr>
          </w:p>
          <w:p w14:paraId="6D4D0897" w14:textId="16897488" w:rsidR="00D248B3" w:rsidRPr="00D81447" w:rsidRDefault="00D248B3" w:rsidP="00A803AB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GR – </w:t>
            </w:r>
            <w:r w:rsidRPr="00091B2F">
              <w:rPr>
                <w:rFonts w:ascii="Arial" w:hAnsi="Arial" w:cs="Arial"/>
                <w:iCs/>
                <w:color w:val="7030A0"/>
              </w:rPr>
              <w:t>ask and answer questions to improve our understanding of a new text</w:t>
            </w:r>
          </w:p>
          <w:p w14:paraId="3F4F8430" w14:textId="77777777" w:rsidR="00D248B3" w:rsidRPr="00315F59" w:rsidRDefault="00D248B3" w:rsidP="00A803AB">
            <w:pPr>
              <w:rPr>
                <w:rFonts w:ascii="Arial" w:hAnsi="Arial" w:cs="Arial"/>
                <w:color w:val="7030A0"/>
              </w:rPr>
            </w:pPr>
          </w:p>
          <w:p w14:paraId="688EFEAD" w14:textId="17FA0352" w:rsidR="00D248B3" w:rsidRPr="00F57523" w:rsidRDefault="00D248B3" w:rsidP="00A803AB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S&amp;L – </w:t>
            </w:r>
            <w:r w:rsidRPr="00F57523">
              <w:rPr>
                <w:rFonts w:ascii="Arial" w:hAnsi="Arial" w:cs="Arial"/>
                <w:color w:val="7030A0"/>
              </w:rPr>
              <w:t>identify features of an explanation text</w:t>
            </w:r>
          </w:p>
          <w:p w14:paraId="50CD1980" w14:textId="77777777" w:rsidR="00D248B3" w:rsidRPr="004434ED" w:rsidRDefault="00D248B3" w:rsidP="00A803AB">
            <w:pPr>
              <w:rPr>
                <w:rFonts w:ascii="Arial" w:hAnsi="Arial" w:cs="Arial"/>
                <w:iCs/>
                <w:color w:val="7030A0"/>
              </w:rPr>
            </w:pPr>
          </w:p>
          <w:p w14:paraId="6758177E" w14:textId="5B9A7A0B" w:rsidR="00D248B3" w:rsidRPr="003B7551" w:rsidRDefault="00D248B3" w:rsidP="00A803AB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Vocabulary </w:t>
            </w:r>
            <w:proofErr w:type="gramStart"/>
            <w:r w:rsidRPr="00315F59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choose</w:t>
            </w:r>
            <w:proofErr w:type="gramEnd"/>
            <w:r>
              <w:rPr>
                <w:rFonts w:ascii="Arial" w:hAnsi="Arial" w:cs="Arial"/>
                <w:color w:val="7030A0"/>
              </w:rPr>
              <w:t xml:space="preserve"> a variety of nouns and adjectives to avoid repetition  </w:t>
            </w:r>
          </w:p>
          <w:p w14:paraId="398A2E5E" w14:textId="77777777" w:rsidR="00D248B3" w:rsidRPr="00315F59" w:rsidRDefault="00D248B3" w:rsidP="00A803AB">
            <w:pPr>
              <w:rPr>
                <w:rFonts w:ascii="Arial" w:hAnsi="Arial" w:cs="Arial"/>
              </w:rPr>
            </w:pPr>
          </w:p>
          <w:p w14:paraId="3525C5D5" w14:textId="35AD3400" w:rsidR="00D248B3" w:rsidRPr="00F57523" w:rsidRDefault="00D248B3" w:rsidP="00BC3733">
            <w:pPr>
              <w:rPr>
                <w:rFonts w:ascii="Arial" w:hAnsi="Arial" w:cs="Arial"/>
                <w:color w:val="F79646" w:themeColor="accent6"/>
                <w:sz w:val="20"/>
                <w:szCs w:val="2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F57523">
              <w:rPr>
                <w:rFonts w:ascii="Arial" w:hAnsi="Arial" w:cs="Arial"/>
                <w:color w:val="7030A0"/>
              </w:rPr>
              <w:t>extend our sentences using subordination.</w:t>
            </w:r>
          </w:p>
          <w:p w14:paraId="7346567B" w14:textId="77777777" w:rsidR="00D248B3" w:rsidRPr="00315F59" w:rsidRDefault="00D248B3" w:rsidP="00A803AB">
            <w:pPr>
              <w:rPr>
                <w:rFonts w:ascii="Arial" w:hAnsi="Arial" w:cs="Arial"/>
              </w:rPr>
            </w:pPr>
          </w:p>
          <w:p w14:paraId="6C70A4F1" w14:textId="0BC7FD7F" w:rsidR="00D248B3" w:rsidRPr="00F57523" w:rsidRDefault="00D248B3" w:rsidP="00A803AB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F57523">
              <w:rPr>
                <w:rFonts w:ascii="Arial" w:hAnsi="Arial" w:cs="Arial"/>
                <w:color w:val="7030A0"/>
              </w:rPr>
              <w:t>use fronted adverbials to show frequency</w:t>
            </w:r>
          </w:p>
          <w:p w14:paraId="38749FEC" w14:textId="77777777" w:rsidR="00D248B3" w:rsidRPr="00315F59" w:rsidRDefault="00D248B3" w:rsidP="00A803AB">
            <w:pPr>
              <w:rPr>
                <w:rFonts w:ascii="Arial" w:hAnsi="Arial" w:cs="Arial"/>
                <w:color w:val="7030A0"/>
              </w:rPr>
            </w:pPr>
          </w:p>
          <w:p w14:paraId="6D27E9A3" w14:textId="3568B5A2" w:rsidR="00D248B3" w:rsidRPr="00BC3733" w:rsidRDefault="00D248B3" w:rsidP="00A803AB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Planning – </w:t>
            </w:r>
            <w:r>
              <w:rPr>
                <w:rFonts w:ascii="Arial" w:hAnsi="Arial" w:cs="Arial"/>
                <w:color w:val="7030A0"/>
              </w:rPr>
              <w:t xml:space="preserve">plan our ideas in an explanation text </w:t>
            </w:r>
          </w:p>
          <w:p w14:paraId="2F3B084E" w14:textId="77777777" w:rsidR="00D248B3" w:rsidRPr="00315F59" w:rsidRDefault="00D248B3" w:rsidP="00A803AB">
            <w:pPr>
              <w:rPr>
                <w:rFonts w:ascii="Arial" w:hAnsi="Arial" w:cs="Arial"/>
              </w:rPr>
            </w:pPr>
          </w:p>
          <w:p w14:paraId="35822AA6" w14:textId="557293A2" w:rsidR="00D248B3" w:rsidRPr="00BC3733" w:rsidRDefault="00D248B3" w:rsidP="00A803AB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Extended writing x2 –</w:t>
            </w:r>
            <w:r>
              <w:rPr>
                <w:rFonts w:ascii="Arial" w:hAnsi="Arial" w:cs="Arial"/>
              </w:rPr>
              <w:t xml:space="preserve"> </w:t>
            </w:r>
            <w:r w:rsidRPr="00BC3733">
              <w:rPr>
                <w:rFonts w:ascii="Arial" w:hAnsi="Arial" w:cs="Arial"/>
                <w:color w:val="7030A0"/>
              </w:rPr>
              <w:t>write a clear and detailed explanation</w:t>
            </w:r>
          </w:p>
          <w:p w14:paraId="56AECF3D" w14:textId="77777777" w:rsidR="00D248B3" w:rsidRPr="00315F59" w:rsidRDefault="00D248B3" w:rsidP="00A803AB">
            <w:pPr>
              <w:rPr>
                <w:rFonts w:ascii="Arial" w:hAnsi="Arial" w:cs="Arial"/>
                <w:color w:val="7030A0"/>
              </w:rPr>
            </w:pPr>
          </w:p>
          <w:p w14:paraId="7FBA7BE8" w14:textId="50B4C25A" w:rsidR="00D248B3" w:rsidRPr="00315F59" w:rsidRDefault="00D248B3" w:rsidP="00A803AB">
            <w:pPr>
              <w:rPr>
                <w:rFonts w:ascii="Arial" w:eastAsia="Times New Roman" w:hAnsi="Arial" w:cs="Arial"/>
                <w:iCs/>
                <w:sz w:val="18"/>
                <w:szCs w:val="24"/>
              </w:rPr>
            </w:pPr>
            <w:r w:rsidRPr="00315F59">
              <w:rPr>
                <w:rFonts w:ascii="Arial" w:hAnsi="Arial" w:cs="Arial"/>
              </w:rPr>
              <w:t xml:space="preserve">Edit and review </w:t>
            </w:r>
            <w:r>
              <w:rPr>
                <w:rFonts w:ascii="Arial" w:hAnsi="Arial" w:cs="Arial"/>
              </w:rPr>
              <w:t>x2 -</w:t>
            </w:r>
            <w:r w:rsidRPr="00F62B72">
              <w:rPr>
                <w:rFonts w:ascii="Arial" w:hAnsi="Arial" w:cs="Arial"/>
                <w:color w:val="7030A0"/>
              </w:rPr>
              <w:t xml:space="preserve"> </w:t>
            </w:r>
            <w:r w:rsidRPr="00D81447">
              <w:rPr>
                <w:rFonts w:ascii="Arial" w:hAnsi="Arial" w:cs="Arial"/>
                <w:color w:val="7030A0"/>
              </w:rPr>
              <w:t>evaluate and edit our own work to make improvement</w:t>
            </w:r>
            <w:r>
              <w:rPr>
                <w:rFonts w:ascii="Arial" w:hAnsi="Arial" w:cs="Arial"/>
                <w:color w:val="7030A0"/>
              </w:rPr>
              <w:t>s</w:t>
            </w:r>
          </w:p>
        </w:tc>
        <w:tc>
          <w:tcPr>
            <w:tcW w:w="1522" w:type="dxa"/>
            <w:vMerge w:val="restart"/>
          </w:tcPr>
          <w:p w14:paraId="3B330ABC" w14:textId="0DFD1C27" w:rsidR="00D248B3" w:rsidRPr="00BB799D" w:rsidRDefault="00D248B3" w:rsidP="00BB799D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  <w:color w:val="FF0000"/>
              </w:rPr>
              <w:br/>
            </w:r>
            <w:r w:rsidRPr="00BB799D">
              <w:rPr>
                <w:rFonts w:ascii="Arial" w:hAnsi="Arial" w:cs="Arial"/>
                <w:color w:val="7030A0"/>
              </w:rPr>
              <w:t>How to train your Dragon- How to be a Pirate</w:t>
            </w:r>
          </w:p>
          <w:p w14:paraId="302F9A93" w14:textId="77777777" w:rsidR="00D248B3" w:rsidRPr="00BB799D" w:rsidRDefault="00D248B3" w:rsidP="00BB799D">
            <w:pPr>
              <w:rPr>
                <w:rFonts w:ascii="Arial" w:hAnsi="Arial" w:cs="Arial"/>
                <w:color w:val="7030A0"/>
              </w:rPr>
            </w:pPr>
          </w:p>
          <w:p w14:paraId="2D49CFCC" w14:textId="422DAA75" w:rsidR="00D248B3" w:rsidRPr="00BB799D" w:rsidRDefault="00D248B3" w:rsidP="00BB799D">
            <w:pPr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noProof/>
                <w:color w:val="FF0000"/>
              </w:rPr>
              <w:drawing>
                <wp:anchor distT="0" distB="0" distL="114300" distR="114300" simplePos="0" relativeHeight="251673600" behindDoc="1" locked="0" layoutInCell="1" allowOverlap="1" wp14:anchorId="5D59B4E8" wp14:editId="071D6452">
                  <wp:simplePos x="0" y="0"/>
                  <wp:positionH relativeFrom="column">
                    <wp:posOffset>14077</wp:posOffset>
                  </wp:positionH>
                  <wp:positionV relativeFrom="paragraph">
                    <wp:posOffset>440753</wp:posOffset>
                  </wp:positionV>
                  <wp:extent cx="774065" cy="1188720"/>
                  <wp:effectExtent l="0" t="0" r="6985" b="0"/>
                  <wp:wrapTight wrapText="bothSides">
                    <wp:wrapPolygon edited="0">
                      <wp:start x="0" y="0"/>
                      <wp:lineTo x="0" y="21115"/>
                      <wp:lineTo x="21263" y="21115"/>
                      <wp:lineTo x="2126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799D">
              <w:rPr>
                <w:rFonts w:ascii="Arial" w:hAnsi="Arial" w:cs="Arial"/>
                <w:color w:val="7030A0"/>
              </w:rPr>
              <w:t xml:space="preserve">Cressida Cowell </w:t>
            </w:r>
          </w:p>
          <w:p w14:paraId="73DB3EF8" w14:textId="29B1276E" w:rsidR="00D248B3" w:rsidRDefault="00D248B3" w:rsidP="00064013">
            <w:pPr>
              <w:rPr>
                <w:rFonts w:ascii="Arial" w:hAnsi="Arial" w:cs="Arial"/>
                <w:color w:val="FF0000"/>
              </w:rPr>
            </w:pPr>
          </w:p>
          <w:p w14:paraId="058B18F2" w14:textId="02DCCA83" w:rsidR="00D248B3" w:rsidRDefault="00D248B3" w:rsidP="00064013">
            <w:pPr>
              <w:rPr>
                <w:rFonts w:ascii="Arial" w:hAnsi="Arial" w:cs="Arial"/>
                <w:color w:val="FF0000"/>
              </w:rPr>
            </w:pPr>
          </w:p>
          <w:p w14:paraId="32AB8A71" w14:textId="15652593" w:rsidR="00D248B3" w:rsidRDefault="00D248B3" w:rsidP="00064013">
            <w:pPr>
              <w:rPr>
                <w:rFonts w:ascii="Arial" w:hAnsi="Arial" w:cs="Arial"/>
                <w:color w:val="FF0000"/>
              </w:rPr>
            </w:pPr>
          </w:p>
          <w:p w14:paraId="4347E9C0" w14:textId="77777777" w:rsidR="00D248B3" w:rsidRDefault="00D248B3" w:rsidP="00064013">
            <w:pPr>
              <w:rPr>
                <w:rFonts w:ascii="Arial" w:hAnsi="Arial" w:cs="Arial"/>
                <w:color w:val="FF0000"/>
              </w:rPr>
            </w:pPr>
          </w:p>
          <w:p w14:paraId="6A459048" w14:textId="77777777" w:rsidR="00D248B3" w:rsidRDefault="00D248B3" w:rsidP="00064013">
            <w:pPr>
              <w:rPr>
                <w:rFonts w:ascii="Arial" w:hAnsi="Arial" w:cs="Arial"/>
                <w:color w:val="FF0000"/>
              </w:rPr>
            </w:pPr>
          </w:p>
          <w:p w14:paraId="33DA6D6D" w14:textId="77777777" w:rsidR="00D248B3" w:rsidRDefault="00D248B3" w:rsidP="00064013">
            <w:pPr>
              <w:rPr>
                <w:rFonts w:ascii="Arial" w:hAnsi="Arial" w:cs="Arial"/>
                <w:color w:val="FF0000"/>
              </w:rPr>
            </w:pPr>
          </w:p>
          <w:p w14:paraId="14C44CB5" w14:textId="77777777" w:rsidR="00D248B3" w:rsidRDefault="00D248B3" w:rsidP="00064013">
            <w:pPr>
              <w:rPr>
                <w:rFonts w:ascii="Arial" w:hAnsi="Arial" w:cs="Arial"/>
                <w:color w:val="FF0000"/>
              </w:rPr>
            </w:pPr>
          </w:p>
          <w:p w14:paraId="30308132" w14:textId="5DA4C271" w:rsidR="00D248B3" w:rsidRPr="00315F59" w:rsidRDefault="00D248B3" w:rsidP="00064013">
            <w:pPr>
              <w:rPr>
                <w:rFonts w:ascii="Arial" w:hAnsi="Arial" w:cs="Arial"/>
                <w:color w:val="FF0000"/>
              </w:rPr>
            </w:pPr>
            <w:r w:rsidRPr="00315F59">
              <w:rPr>
                <w:rFonts w:ascii="Arial" w:hAnsi="Arial" w:cs="Arial"/>
                <w:color w:val="FF0000"/>
              </w:rPr>
              <w:br/>
            </w:r>
          </w:p>
        </w:tc>
      </w:tr>
      <w:tr w:rsidR="00D248B3" w:rsidRPr="00315F59" w14:paraId="240F5451" w14:textId="77777777" w:rsidTr="009A7966">
        <w:trPr>
          <w:trHeight w:val="469"/>
        </w:trPr>
        <w:tc>
          <w:tcPr>
            <w:tcW w:w="2763" w:type="dxa"/>
          </w:tcPr>
          <w:p w14:paraId="4897A442" w14:textId="710124C2" w:rsidR="00D248B3" w:rsidRPr="00315F59" w:rsidRDefault="00D248B3" w:rsidP="004D6C81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Week 3 </w:t>
            </w:r>
          </w:p>
        </w:tc>
        <w:tc>
          <w:tcPr>
            <w:tcW w:w="1121" w:type="dxa"/>
          </w:tcPr>
          <w:p w14:paraId="7C854ED1" w14:textId="29AFC220" w:rsidR="00D248B3" w:rsidRPr="00315F59" w:rsidRDefault="00D248B3" w:rsidP="004D6C81">
            <w:pPr>
              <w:rPr>
                <w:rFonts w:ascii="Arial" w:hAnsi="Arial" w:cs="Arial"/>
              </w:rPr>
            </w:pPr>
          </w:p>
        </w:tc>
        <w:tc>
          <w:tcPr>
            <w:tcW w:w="9303" w:type="dxa"/>
          </w:tcPr>
          <w:p w14:paraId="212D95C6" w14:textId="34C432E6" w:rsidR="00D248B3" w:rsidRPr="00315F59" w:rsidRDefault="00D248B3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Week </w:t>
            </w:r>
          </w:p>
        </w:tc>
        <w:tc>
          <w:tcPr>
            <w:tcW w:w="1522" w:type="dxa"/>
            <w:vMerge/>
          </w:tcPr>
          <w:p w14:paraId="6CD78B7E" w14:textId="77777777" w:rsidR="00D248B3" w:rsidRPr="00315F59" w:rsidRDefault="00D248B3" w:rsidP="004D6C81">
            <w:pPr>
              <w:rPr>
                <w:rFonts w:ascii="Arial" w:hAnsi="Arial" w:cs="Arial"/>
                <w:color w:val="FF0000"/>
              </w:rPr>
            </w:pPr>
          </w:p>
        </w:tc>
      </w:tr>
      <w:tr w:rsidR="00D248B3" w:rsidRPr="00315F59" w14:paraId="31462669" w14:textId="77777777" w:rsidTr="004D6C81">
        <w:trPr>
          <w:trHeight w:val="983"/>
        </w:trPr>
        <w:tc>
          <w:tcPr>
            <w:tcW w:w="2763" w:type="dxa"/>
          </w:tcPr>
          <w:p w14:paraId="43FB266B" w14:textId="77777777" w:rsidR="00D248B3" w:rsidRDefault="00D248B3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4</w:t>
            </w:r>
          </w:p>
          <w:p w14:paraId="61771E8C" w14:textId="77777777" w:rsidR="00D248B3" w:rsidRDefault="00D248B3" w:rsidP="004D6C81">
            <w:pPr>
              <w:rPr>
                <w:rFonts w:ascii="Arial" w:hAnsi="Arial" w:cs="Arial"/>
              </w:rPr>
            </w:pPr>
          </w:p>
          <w:p w14:paraId="7F74C075" w14:textId="5AF4F6FE" w:rsidR="00D248B3" w:rsidRPr="00315F59" w:rsidRDefault="00D248B3" w:rsidP="004D6C81">
            <w:pPr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  <w:color w:val="7030A0"/>
              </w:rPr>
              <w:t>P</w:t>
            </w:r>
            <w:r>
              <w:rPr>
                <w:rFonts w:ascii="Arial" w:hAnsi="Arial" w:cs="Arial"/>
                <w:color w:val="7030A0"/>
              </w:rPr>
              <w:t>oem</w:t>
            </w:r>
          </w:p>
        </w:tc>
        <w:tc>
          <w:tcPr>
            <w:tcW w:w="1121" w:type="dxa"/>
          </w:tcPr>
          <w:p w14:paraId="3D084DA7" w14:textId="26797D81" w:rsidR="00D248B3" w:rsidRPr="00315F59" w:rsidRDefault="00D248B3" w:rsidP="004D6C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9303" w:type="dxa"/>
          </w:tcPr>
          <w:p w14:paraId="38EB2C4F" w14:textId="0F862D5C" w:rsidR="00D248B3" w:rsidRPr="00F00E43" w:rsidRDefault="00D248B3" w:rsidP="009A7966">
            <w:pPr>
              <w:rPr>
                <w:rFonts w:ascii="Comic Sans MS" w:hAnsi="Comic Sans MS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OUTCOME: </w:t>
            </w:r>
            <w:r>
              <w:rPr>
                <w:rFonts w:ascii="Comic Sans MS" w:hAnsi="Comic Sans MS" w:cs="Arial"/>
              </w:rPr>
              <w:t>Haiku poem with chosen theme- ocean/pirate ship/beach/summer</w:t>
            </w:r>
          </w:p>
          <w:p w14:paraId="73F1BD26" w14:textId="77777777" w:rsidR="00D248B3" w:rsidRDefault="00D248B3" w:rsidP="009A7966">
            <w:pPr>
              <w:rPr>
                <w:rFonts w:ascii="Arial" w:hAnsi="Arial" w:cs="Arial"/>
              </w:rPr>
            </w:pPr>
          </w:p>
          <w:p w14:paraId="34053306" w14:textId="3137CB4E" w:rsidR="00D248B3" w:rsidRDefault="00D248B3" w:rsidP="009A796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616F1D4B" w14:textId="77777777" w:rsidR="00D248B3" w:rsidRDefault="00D248B3" w:rsidP="009A7966">
            <w:pPr>
              <w:rPr>
                <w:rFonts w:ascii="Arial" w:hAnsi="Arial" w:cs="Arial"/>
              </w:rPr>
            </w:pPr>
          </w:p>
          <w:p w14:paraId="26BDA6B8" w14:textId="094D4236" w:rsidR="00D248B3" w:rsidRPr="00D81447" w:rsidRDefault="00D248B3" w:rsidP="009A7966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GR – </w:t>
            </w:r>
            <w:r w:rsidRPr="00091B2F">
              <w:rPr>
                <w:rFonts w:ascii="Arial" w:hAnsi="Arial" w:cs="Arial"/>
                <w:iCs/>
                <w:color w:val="7030A0"/>
              </w:rPr>
              <w:t>ask and answer questions to improve our understanding of a new text</w:t>
            </w:r>
          </w:p>
          <w:p w14:paraId="54B19F09" w14:textId="77777777" w:rsidR="00D248B3" w:rsidRPr="00315F59" w:rsidRDefault="00D248B3" w:rsidP="009A7966">
            <w:pPr>
              <w:rPr>
                <w:rFonts w:ascii="Arial" w:hAnsi="Arial" w:cs="Arial"/>
                <w:color w:val="7030A0"/>
              </w:rPr>
            </w:pPr>
          </w:p>
          <w:p w14:paraId="3D2EECF8" w14:textId="5F7C32EC" w:rsidR="00D248B3" w:rsidRPr="00F57523" w:rsidRDefault="00D248B3" w:rsidP="009A7966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S&amp;L – </w:t>
            </w:r>
            <w:r w:rsidRPr="00F57523">
              <w:rPr>
                <w:rFonts w:ascii="Arial" w:hAnsi="Arial" w:cs="Arial"/>
                <w:color w:val="7030A0"/>
              </w:rPr>
              <w:t xml:space="preserve">identify </w:t>
            </w:r>
            <w:r>
              <w:rPr>
                <w:rFonts w:ascii="Arial" w:hAnsi="Arial" w:cs="Arial"/>
                <w:color w:val="7030A0"/>
              </w:rPr>
              <w:t>themes within poetry and perform them</w:t>
            </w:r>
          </w:p>
          <w:p w14:paraId="4C45B19F" w14:textId="77777777" w:rsidR="00D248B3" w:rsidRPr="004434ED" w:rsidRDefault="00D248B3" w:rsidP="009A7966">
            <w:pPr>
              <w:rPr>
                <w:rFonts w:ascii="Arial" w:hAnsi="Arial" w:cs="Arial"/>
                <w:iCs/>
                <w:color w:val="7030A0"/>
              </w:rPr>
            </w:pPr>
          </w:p>
          <w:p w14:paraId="28BBFE33" w14:textId="0F2C607A" w:rsidR="00D248B3" w:rsidRPr="009A7966" w:rsidRDefault="00D248B3" w:rsidP="009A7966">
            <w:pPr>
              <w:rPr>
                <w:rFonts w:cstheme="minorHAnsi"/>
                <w:color w:val="7030A0"/>
                <w:sz w:val="32"/>
                <w:szCs w:val="32"/>
              </w:rPr>
            </w:pPr>
            <w:r w:rsidRPr="00315F59">
              <w:rPr>
                <w:rFonts w:ascii="Arial" w:hAnsi="Arial" w:cs="Arial"/>
              </w:rPr>
              <w:t>Vocabulary –</w:t>
            </w:r>
            <w:r>
              <w:rPr>
                <w:rFonts w:ascii="Arial" w:hAnsi="Arial" w:cs="Arial"/>
              </w:rPr>
              <w:t xml:space="preserve"> </w:t>
            </w:r>
            <w:r w:rsidRPr="009A7966">
              <w:rPr>
                <w:rFonts w:ascii="Arial" w:hAnsi="Arial" w:cs="Arial"/>
                <w:iCs/>
                <w:color w:val="7030A0"/>
              </w:rPr>
              <w:t>identify similes and metaphors in poetry and write our own</w:t>
            </w:r>
          </w:p>
          <w:p w14:paraId="4F13B169" w14:textId="77777777" w:rsidR="00D248B3" w:rsidRPr="00315F59" w:rsidRDefault="00D248B3" w:rsidP="009A7966">
            <w:pPr>
              <w:rPr>
                <w:rFonts w:ascii="Arial" w:hAnsi="Arial" w:cs="Arial"/>
              </w:rPr>
            </w:pPr>
          </w:p>
          <w:p w14:paraId="4189DC8A" w14:textId="1082E37A" w:rsidR="00D248B3" w:rsidRPr="009A7966" w:rsidRDefault="00D248B3" w:rsidP="009A796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15F59">
              <w:rPr>
                <w:rFonts w:ascii="Arial" w:hAnsi="Arial" w:cs="Arial"/>
              </w:rPr>
              <w:lastRenderedPageBreak/>
              <w:t xml:space="preserve">Skill – </w:t>
            </w:r>
            <w:r w:rsidRPr="009A7966">
              <w:rPr>
                <w:rFonts w:ascii="Arial" w:hAnsi="Arial" w:cs="Arial"/>
                <w:color w:val="7030A0"/>
              </w:rPr>
              <w:t>identify features of a Haiku poem and plan our own</w:t>
            </w:r>
          </w:p>
          <w:p w14:paraId="60DE7A57" w14:textId="77777777" w:rsidR="00D248B3" w:rsidRPr="00315F59" w:rsidRDefault="00D248B3" w:rsidP="009A7966">
            <w:pPr>
              <w:rPr>
                <w:rFonts w:ascii="Arial" w:hAnsi="Arial" w:cs="Arial"/>
              </w:rPr>
            </w:pPr>
          </w:p>
          <w:p w14:paraId="52083E23" w14:textId="25E6EDDA" w:rsidR="00D248B3" w:rsidRPr="00F57523" w:rsidRDefault="00D248B3" w:rsidP="009A7966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9A7966">
              <w:rPr>
                <w:rFonts w:ascii="Arial" w:hAnsi="Arial" w:cs="Arial"/>
                <w:color w:val="7030A0"/>
              </w:rPr>
              <w:t>write a Haiku and perform it</w:t>
            </w:r>
          </w:p>
          <w:p w14:paraId="0297D0F8" w14:textId="77777777" w:rsidR="00D248B3" w:rsidRPr="00315F59" w:rsidRDefault="00D248B3" w:rsidP="004D6C81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  <w:vMerge/>
          </w:tcPr>
          <w:p w14:paraId="153870A5" w14:textId="77777777" w:rsidR="00D248B3" w:rsidRPr="00315F59" w:rsidRDefault="00D248B3" w:rsidP="004D6C81">
            <w:pPr>
              <w:rPr>
                <w:rFonts w:ascii="Arial" w:hAnsi="Arial" w:cs="Arial"/>
                <w:color w:val="FF0000"/>
              </w:rPr>
            </w:pPr>
          </w:p>
        </w:tc>
      </w:tr>
      <w:tr w:rsidR="00D248B3" w:rsidRPr="00315F59" w14:paraId="0EF956D2" w14:textId="77777777" w:rsidTr="004D6C81">
        <w:trPr>
          <w:trHeight w:val="983"/>
        </w:trPr>
        <w:tc>
          <w:tcPr>
            <w:tcW w:w="2763" w:type="dxa"/>
          </w:tcPr>
          <w:p w14:paraId="7B225E7F" w14:textId="77777777" w:rsidR="00D248B3" w:rsidRDefault="00D248B3" w:rsidP="009A7966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>Week 5 &amp; 6</w:t>
            </w:r>
          </w:p>
          <w:p w14:paraId="5C80ECB3" w14:textId="77777777" w:rsidR="00D248B3" w:rsidRDefault="00D248B3" w:rsidP="009A7966">
            <w:pPr>
              <w:rPr>
                <w:rFonts w:ascii="Arial" w:hAnsi="Arial" w:cs="Arial"/>
              </w:rPr>
            </w:pPr>
          </w:p>
          <w:p w14:paraId="44633DF9" w14:textId="481DF4E5" w:rsidR="00D248B3" w:rsidRPr="00315F59" w:rsidRDefault="00D248B3" w:rsidP="009A7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>Biography</w:t>
            </w:r>
          </w:p>
          <w:p w14:paraId="70901B61" w14:textId="77777777" w:rsidR="00D248B3" w:rsidRPr="00315F59" w:rsidRDefault="00D248B3" w:rsidP="009A7966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63775225" w14:textId="4D3E9822" w:rsidR="00D248B3" w:rsidRPr="00315F59" w:rsidRDefault="00D248B3" w:rsidP="009A7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</w:tc>
        <w:tc>
          <w:tcPr>
            <w:tcW w:w="9303" w:type="dxa"/>
          </w:tcPr>
          <w:p w14:paraId="774C1204" w14:textId="2F8485EB" w:rsidR="00D248B3" w:rsidRPr="00F00E43" w:rsidRDefault="00D248B3" w:rsidP="009A7966">
            <w:pPr>
              <w:rPr>
                <w:rFonts w:ascii="Comic Sans MS" w:hAnsi="Comic Sans MS" w:cs="Arial"/>
              </w:rPr>
            </w:pPr>
            <w:r w:rsidRPr="00315F59">
              <w:rPr>
                <w:rFonts w:ascii="Arial" w:eastAsia="Times New Roman" w:hAnsi="Arial" w:cs="Arial"/>
                <w:iCs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OUTCOME: </w:t>
            </w:r>
            <w:r w:rsidRPr="009A7966">
              <w:rPr>
                <w:rFonts w:ascii="Arial" w:hAnsi="Arial" w:cs="Arial"/>
              </w:rPr>
              <w:t>Biography of a famous pirate</w:t>
            </w:r>
          </w:p>
          <w:p w14:paraId="3C5C2AA0" w14:textId="77777777" w:rsidR="00D248B3" w:rsidRDefault="00D248B3" w:rsidP="009A7966">
            <w:pPr>
              <w:rPr>
                <w:rFonts w:ascii="Arial" w:hAnsi="Arial" w:cs="Arial"/>
              </w:rPr>
            </w:pPr>
          </w:p>
          <w:p w14:paraId="36DC09AD" w14:textId="77777777" w:rsidR="00D248B3" w:rsidRDefault="00D248B3" w:rsidP="009A7966">
            <w:pPr>
              <w:rPr>
                <w:rFonts w:ascii="Arial" w:hAnsi="Arial" w:cs="Arial"/>
                <w:u w:val="single"/>
              </w:rPr>
            </w:pPr>
          </w:p>
          <w:p w14:paraId="326C0B9D" w14:textId="77777777" w:rsidR="00D248B3" w:rsidRDefault="00D248B3" w:rsidP="009A796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760650BC" w14:textId="77777777" w:rsidR="00D248B3" w:rsidRDefault="00D248B3" w:rsidP="009A7966">
            <w:pPr>
              <w:rPr>
                <w:rFonts w:ascii="Arial" w:hAnsi="Arial" w:cs="Arial"/>
              </w:rPr>
            </w:pPr>
          </w:p>
          <w:p w14:paraId="6B54402B" w14:textId="77777777" w:rsidR="00D248B3" w:rsidRPr="00D81447" w:rsidRDefault="00D248B3" w:rsidP="009A7966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GR – </w:t>
            </w:r>
            <w:r w:rsidRPr="00091B2F">
              <w:rPr>
                <w:rFonts w:ascii="Arial" w:hAnsi="Arial" w:cs="Arial"/>
                <w:iCs/>
                <w:color w:val="7030A0"/>
              </w:rPr>
              <w:t>ask and answer questions to improve our understanding of a new text</w:t>
            </w:r>
          </w:p>
          <w:p w14:paraId="1A2EA5D6" w14:textId="77777777" w:rsidR="00D248B3" w:rsidRPr="00315F59" w:rsidRDefault="00D248B3" w:rsidP="009A7966">
            <w:pPr>
              <w:rPr>
                <w:rFonts w:ascii="Arial" w:hAnsi="Arial" w:cs="Arial"/>
                <w:color w:val="7030A0"/>
              </w:rPr>
            </w:pPr>
          </w:p>
          <w:p w14:paraId="0A9CD218" w14:textId="0CFFE345" w:rsidR="00D248B3" w:rsidRPr="009A5DF6" w:rsidRDefault="00D248B3" w:rsidP="009A7966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S&amp;L – </w:t>
            </w:r>
            <w:r w:rsidRPr="009A5DF6">
              <w:rPr>
                <w:rFonts w:ascii="Arial" w:hAnsi="Arial" w:cs="Arial"/>
                <w:color w:val="7030A0"/>
              </w:rPr>
              <w:t>identify features of a biography</w:t>
            </w:r>
          </w:p>
          <w:p w14:paraId="3D34A3E8" w14:textId="77777777" w:rsidR="00D248B3" w:rsidRPr="004434ED" w:rsidRDefault="00D248B3" w:rsidP="009A7966">
            <w:pPr>
              <w:rPr>
                <w:rFonts w:ascii="Arial" w:hAnsi="Arial" w:cs="Arial"/>
                <w:iCs/>
                <w:color w:val="7030A0"/>
              </w:rPr>
            </w:pPr>
          </w:p>
          <w:p w14:paraId="2780D62C" w14:textId="166C4EE4" w:rsidR="00D248B3" w:rsidRPr="009A5DF6" w:rsidRDefault="00D248B3" w:rsidP="009A7966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Vocabulary – </w:t>
            </w:r>
            <w:r w:rsidRPr="009A5DF6">
              <w:rPr>
                <w:rFonts w:ascii="Arial" w:hAnsi="Arial" w:cs="Arial"/>
                <w:color w:val="7030A0"/>
              </w:rPr>
              <w:t>identify formal and informal language</w:t>
            </w:r>
          </w:p>
          <w:p w14:paraId="14A51620" w14:textId="77777777" w:rsidR="00D248B3" w:rsidRPr="00315F59" w:rsidRDefault="00D248B3" w:rsidP="009A7966">
            <w:pPr>
              <w:rPr>
                <w:rFonts w:ascii="Arial" w:hAnsi="Arial" w:cs="Arial"/>
              </w:rPr>
            </w:pPr>
          </w:p>
          <w:p w14:paraId="1C4E8FAF" w14:textId="338403A7" w:rsidR="00D248B3" w:rsidRPr="009A5DF6" w:rsidRDefault="00D248B3" w:rsidP="009A796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9A5DF6">
              <w:rPr>
                <w:rFonts w:ascii="Arial" w:hAnsi="Arial" w:cs="Arial"/>
                <w:color w:val="7030A0"/>
              </w:rPr>
              <w:t xml:space="preserve">write and </w:t>
            </w:r>
            <w:r>
              <w:rPr>
                <w:rFonts w:ascii="Arial" w:hAnsi="Arial" w:cs="Arial"/>
                <w:color w:val="7030A0"/>
              </w:rPr>
              <w:t xml:space="preserve">punctuate subordinate clauses accurately </w:t>
            </w:r>
          </w:p>
          <w:p w14:paraId="0CEB000C" w14:textId="77777777" w:rsidR="00D248B3" w:rsidRPr="00315F59" w:rsidRDefault="00D248B3" w:rsidP="009A7966">
            <w:pPr>
              <w:rPr>
                <w:rFonts w:ascii="Arial" w:hAnsi="Arial" w:cs="Arial"/>
              </w:rPr>
            </w:pPr>
          </w:p>
          <w:p w14:paraId="2E6D8D2C" w14:textId="1EDFA1C0" w:rsidR="00D248B3" w:rsidRPr="00717C08" w:rsidRDefault="00D248B3" w:rsidP="009A7966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Skill – </w:t>
            </w:r>
            <w:r w:rsidRPr="00717C08">
              <w:rPr>
                <w:rFonts w:ascii="Arial" w:hAnsi="Arial" w:cs="Arial"/>
                <w:color w:val="7030A0"/>
              </w:rPr>
              <w:t>research and collect information on a chosen theme</w:t>
            </w:r>
          </w:p>
          <w:p w14:paraId="3BCDAF65" w14:textId="77777777" w:rsidR="00D248B3" w:rsidRPr="00315F59" w:rsidRDefault="00D248B3" w:rsidP="009A7966">
            <w:pPr>
              <w:rPr>
                <w:rFonts w:ascii="Arial" w:hAnsi="Arial" w:cs="Arial"/>
                <w:color w:val="7030A0"/>
              </w:rPr>
            </w:pPr>
          </w:p>
          <w:p w14:paraId="5CCE8A6F" w14:textId="5CCB0BBE" w:rsidR="00D248B3" w:rsidRPr="00BC3733" w:rsidRDefault="00D248B3" w:rsidP="009A7966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Planning – </w:t>
            </w:r>
            <w:r w:rsidRPr="00717C08">
              <w:rPr>
                <w:rFonts w:ascii="Arial" w:hAnsi="Arial" w:cs="Arial"/>
                <w:color w:val="7030A0"/>
              </w:rPr>
              <w:t>use paragraphs to organise ideas around a theme</w:t>
            </w:r>
          </w:p>
          <w:p w14:paraId="7AA1AEDE" w14:textId="77777777" w:rsidR="00D248B3" w:rsidRPr="00315F59" w:rsidRDefault="00D248B3" w:rsidP="009A7966">
            <w:pPr>
              <w:rPr>
                <w:rFonts w:ascii="Arial" w:hAnsi="Arial" w:cs="Arial"/>
              </w:rPr>
            </w:pPr>
          </w:p>
          <w:p w14:paraId="27BE8618" w14:textId="696B849B" w:rsidR="00D248B3" w:rsidRPr="00717C08" w:rsidRDefault="00D248B3" w:rsidP="009A7966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>Extended writing x2 –</w:t>
            </w:r>
            <w:r>
              <w:rPr>
                <w:rFonts w:ascii="Arial" w:hAnsi="Arial" w:cs="Arial"/>
              </w:rPr>
              <w:t xml:space="preserve"> </w:t>
            </w:r>
            <w:r w:rsidRPr="00717C08">
              <w:rPr>
                <w:rFonts w:ascii="Arial" w:hAnsi="Arial" w:cs="Arial"/>
                <w:color w:val="7030A0"/>
              </w:rPr>
              <w:t>write a biography in third person</w:t>
            </w:r>
          </w:p>
          <w:p w14:paraId="532AFB8B" w14:textId="77777777" w:rsidR="00D248B3" w:rsidRPr="00315F59" w:rsidRDefault="00D248B3" w:rsidP="009A7966">
            <w:pPr>
              <w:rPr>
                <w:rFonts w:ascii="Arial" w:hAnsi="Arial" w:cs="Arial"/>
                <w:color w:val="7030A0"/>
              </w:rPr>
            </w:pPr>
          </w:p>
          <w:p w14:paraId="739743A8" w14:textId="74B92426" w:rsidR="00D248B3" w:rsidRPr="00315F59" w:rsidRDefault="00D248B3" w:rsidP="009A7966">
            <w:pPr>
              <w:rPr>
                <w:rFonts w:ascii="Arial" w:hAnsi="Arial" w:cs="Arial"/>
              </w:rPr>
            </w:pPr>
            <w:r w:rsidRPr="00315F59">
              <w:rPr>
                <w:rFonts w:ascii="Arial" w:hAnsi="Arial" w:cs="Arial"/>
              </w:rPr>
              <w:t xml:space="preserve">Edit and review </w:t>
            </w:r>
            <w:r>
              <w:rPr>
                <w:rFonts w:ascii="Arial" w:hAnsi="Arial" w:cs="Arial"/>
              </w:rPr>
              <w:t>x2 -</w:t>
            </w:r>
            <w:r w:rsidRPr="00F62B72">
              <w:rPr>
                <w:rFonts w:ascii="Arial" w:hAnsi="Arial" w:cs="Arial"/>
                <w:color w:val="7030A0"/>
              </w:rPr>
              <w:t xml:space="preserve"> </w:t>
            </w:r>
            <w:r w:rsidRPr="00D81447">
              <w:rPr>
                <w:rFonts w:ascii="Arial" w:hAnsi="Arial" w:cs="Arial"/>
                <w:color w:val="7030A0"/>
              </w:rPr>
              <w:t>evaluate and edit our own work to make improvement</w:t>
            </w:r>
            <w:r>
              <w:rPr>
                <w:rFonts w:ascii="Arial" w:hAnsi="Arial" w:cs="Arial"/>
                <w:color w:val="7030A0"/>
              </w:rPr>
              <w:t>s</w:t>
            </w:r>
          </w:p>
        </w:tc>
        <w:tc>
          <w:tcPr>
            <w:tcW w:w="1522" w:type="dxa"/>
            <w:vMerge/>
          </w:tcPr>
          <w:p w14:paraId="0D0B8BA8" w14:textId="77777777" w:rsidR="00D248B3" w:rsidRPr="00315F59" w:rsidRDefault="00D248B3" w:rsidP="009A7966">
            <w:pPr>
              <w:rPr>
                <w:rFonts w:ascii="Arial" w:hAnsi="Arial" w:cs="Arial"/>
                <w:color w:val="FF0000"/>
              </w:rPr>
            </w:pPr>
          </w:p>
        </w:tc>
      </w:tr>
      <w:tr w:rsidR="00D248B3" w:rsidRPr="00315F59" w14:paraId="1E6748F3" w14:textId="77777777" w:rsidTr="004D6C81">
        <w:trPr>
          <w:trHeight w:val="983"/>
        </w:trPr>
        <w:tc>
          <w:tcPr>
            <w:tcW w:w="2763" w:type="dxa"/>
          </w:tcPr>
          <w:p w14:paraId="1CA5E9B3" w14:textId="77777777" w:rsidR="00D248B3" w:rsidRDefault="00D248B3" w:rsidP="009A7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7</w:t>
            </w:r>
          </w:p>
          <w:p w14:paraId="2D37D108" w14:textId="77777777" w:rsidR="00D248B3" w:rsidRDefault="00D248B3" w:rsidP="009A7966">
            <w:pPr>
              <w:rPr>
                <w:rFonts w:ascii="Arial" w:hAnsi="Arial" w:cs="Arial"/>
              </w:rPr>
            </w:pPr>
          </w:p>
          <w:p w14:paraId="469C9C29" w14:textId="320F2294" w:rsidR="00D248B3" w:rsidRDefault="00D248B3" w:rsidP="009A7966">
            <w:pPr>
              <w:rPr>
                <w:rFonts w:ascii="Arial" w:hAnsi="Arial" w:cs="Arial"/>
              </w:rPr>
            </w:pPr>
            <w:r w:rsidRPr="00FA7ED6">
              <w:rPr>
                <w:rFonts w:ascii="Arial" w:hAnsi="Arial" w:cs="Arial"/>
                <w:color w:val="7030A0"/>
              </w:rPr>
              <w:t>P</w:t>
            </w:r>
            <w:r>
              <w:rPr>
                <w:rFonts w:ascii="Arial" w:hAnsi="Arial" w:cs="Arial"/>
                <w:color w:val="7030A0"/>
              </w:rPr>
              <w:t xml:space="preserve">resentation Week </w:t>
            </w:r>
          </w:p>
          <w:p w14:paraId="481D52D1" w14:textId="29BBA026" w:rsidR="00D248B3" w:rsidRPr="00315F59" w:rsidRDefault="00D248B3" w:rsidP="009A7966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14:paraId="27FF01C1" w14:textId="022CFFCE" w:rsidR="00D248B3" w:rsidRDefault="00D248B3" w:rsidP="009A7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9303" w:type="dxa"/>
          </w:tcPr>
          <w:p w14:paraId="49499607" w14:textId="7DF5F27C" w:rsidR="00D248B3" w:rsidRPr="00D248B3" w:rsidRDefault="00D248B3" w:rsidP="00D248B3">
            <w:pPr>
              <w:rPr>
                <w:rFonts w:ascii="Comic Sans MS" w:hAnsi="Comic Sans MS" w:cs="Arial"/>
              </w:rPr>
            </w:pPr>
            <w:r>
              <w:rPr>
                <w:rFonts w:ascii="Arial" w:hAnsi="Arial" w:cs="Arial"/>
                <w:b/>
                <w:bCs/>
              </w:rPr>
              <w:t>OUTCOME:</w:t>
            </w:r>
            <w:r>
              <w:rPr>
                <w:rFonts w:ascii="Arial" w:hAnsi="Arial" w:cs="Arial"/>
              </w:rPr>
              <w:t xml:space="preserve"> Presentation Week</w:t>
            </w:r>
          </w:p>
          <w:p w14:paraId="270D5ADE" w14:textId="77777777" w:rsidR="00D248B3" w:rsidRDefault="00D248B3" w:rsidP="00D248B3">
            <w:pPr>
              <w:rPr>
                <w:rFonts w:ascii="Arial" w:hAnsi="Arial" w:cs="Arial"/>
                <w:u w:val="single"/>
              </w:rPr>
            </w:pPr>
          </w:p>
          <w:p w14:paraId="4663C5B3" w14:textId="77777777" w:rsidR="00D248B3" w:rsidRDefault="00D248B3" w:rsidP="00D248B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Objectives covered:</w:t>
            </w:r>
          </w:p>
          <w:p w14:paraId="7CA42FB4" w14:textId="77777777" w:rsidR="00D248B3" w:rsidRDefault="00D248B3" w:rsidP="00D248B3">
            <w:pPr>
              <w:rPr>
                <w:rFonts w:ascii="Arial" w:hAnsi="Arial" w:cs="Arial"/>
              </w:rPr>
            </w:pPr>
          </w:p>
          <w:p w14:paraId="41C6F7C3" w14:textId="77777777" w:rsidR="00D248B3" w:rsidRPr="00D81447" w:rsidRDefault="00D248B3" w:rsidP="00D248B3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GR – </w:t>
            </w:r>
            <w:r w:rsidRPr="00091B2F">
              <w:rPr>
                <w:rFonts w:ascii="Arial" w:hAnsi="Arial" w:cs="Arial"/>
                <w:iCs/>
                <w:color w:val="7030A0"/>
              </w:rPr>
              <w:t>ask and answer questions to improve our understanding of a new text</w:t>
            </w:r>
          </w:p>
          <w:p w14:paraId="091BD8EC" w14:textId="77777777" w:rsidR="00D248B3" w:rsidRPr="00315F59" w:rsidRDefault="00D248B3" w:rsidP="00D248B3">
            <w:pPr>
              <w:rPr>
                <w:rFonts w:ascii="Arial" w:hAnsi="Arial" w:cs="Arial"/>
                <w:color w:val="7030A0"/>
              </w:rPr>
            </w:pPr>
          </w:p>
          <w:p w14:paraId="1EC13C9B" w14:textId="5400E58B" w:rsidR="00D248B3" w:rsidRPr="00B81759" w:rsidRDefault="00D248B3" w:rsidP="00D248B3">
            <w:pPr>
              <w:rPr>
                <w:rFonts w:ascii="Arial" w:hAnsi="Arial" w:cs="Arial"/>
                <w:color w:val="8064A2" w:themeColor="accent4"/>
              </w:rPr>
            </w:pPr>
            <w:r w:rsidRPr="00315F59">
              <w:rPr>
                <w:rFonts w:ascii="Arial" w:hAnsi="Arial" w:cs="Arial"/>
              </w:rPr>
              <w:t>S</w:t>
            </w:r>
            <w:r w:rsidR="00B81759">
              <w:rPr>
                <w:rFonts w:ascii="Arial" w:hAnsi="Arial" w:cs="Arial"/>
              </w:rPr>
              <w:t xml:space="preserve">&amp;L- </w:t>
            </w:r>
            <w:r w:rsidR="00B81759" w:rsidRPr="00F62B72">
              <w:rPr>
                <w:rFonts w:ascii="Arial" w:hAnsi="Arial" w:cs="Arial"/>
                <w:color w:val="7030A0"/>
              </w:rPr>
              <w:t>articulate clearly and project our voices to present our work</w:t>
            </w:r>
          </w:p>
          <w:p w14:paraId="3948C54D" w14:textId="77777777" w:rsidR="00B81759" w:rsidRPr="00315F59" w:rsidRDefault="00B81759" w:rsidP="00D248B3">
            <w:pPr>
              <w:rPr>
                <w:rFonts w:ascii="Arial" w:hAnsi="Arial" w:cs="Arial"/>
                <w:color w:val="7030A0"/>
              </w:rPr>
            </w:pPr>
          </w:p>
          <w:p w14:paraId="7CF31D2E" w14:textId="1D6C5354" w:rsidR="00B81759" w:rsidRPr="00B81759" w:rsidRDefault="00D248B3" w:rsidP="00D248B3">
            <w:pPr>
              <w:rPr>
                <w:rFonts w:ascii="Arial" w:hAnsi="Arial" w:cs="Arial"/>
                <w:color w:val="7030A0"/>
              </w:rPr>
            </w:pPr>
            <w:r w:rsidRPr="00315F59">
              <w:rPr>
                <w:rFonts w:ascii="Arial" w:hAnsi="Arial" w:cs="Arial"/>
              </w:rPr>
              <w:t xml:space="preserve">Edit and review </w:t>
            </w:r>
            <w:r>
              <w:rPr>
                <w:rFonts w:ascii="Arial" w:hAnsi="Arial" w:cs="Arial"/>
              </w:rPr>
              <w:t>x2 -</w:t>
            </w:r>
            <w:r w:rsidRPr="00F62B72">
              <w:rPr>
                <w:rFonts w:ascii="Arial" w:hAnsi="Arial" w:cs="Arial"/>
                <w:color w:val="7030A0"/>
              </w:rPr>
              <w:t xml:space="preserve"> </w:t>
            </w:r>
            <w:r w:rsidRPr="00D81447">
              <w:rPr>
                <w:rFonts w:ascii="Arial" w:hAnsi="Arial" w:cs="Arial"/>
                <w:color w:val="7030A0"/>
              </w:rPr>
              <w:t>evaluate and edit our own work to make improvement</w:t>
            </w:r>
            <w:r>
              <w:rPr>
                <w:rFonts w:ascii="Arial" w:hAnsi="Arial" w:cs="Arial"/>
                <w:color w:val="7030A0"/>
              </w:rPr>
              <w:t>s</w:t>
            </w:r>
            <w:r w:rsidR="00B81759">
              <w:rPr>
                <w:rFonts w:ascii="Arial" w:hAnsi="Arial" w:cs="Arial"/>
                <w:color w:val="7030A0"/>
              </w:rPr>
              <w:t xml:space="preserve"> (top copy both handwrite and typed) </w:t>
            </w:r>
          </w:p>
        </w:tc>
        <w:tc>
          <w:tcPr>
            <w:tcW w:w="1522" w:type="dxa"/>
            <w:vMerge/>
          </w:tcPr>
          <w:p w14:paraId="15B36646" w14:textId="77777777" w:rsidR="00D248B3" w:rsidRPr="00315F59" w:rsidRDefault="00D248B3" w:rsidP="009A7966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E845EE7" w14:textId="77777777" w:rsidR="00840214" w:rsidRDefault="00840214"/>
    <w:sectPr w:rsidR="00840214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14"/>
    <w:rsid w:val="00003589"/>
    <w:rsid w:val="00024F47"/>
    <w:rsid w:val="00027A34"/>
    <w:rsid w:val="00042179"/>
    <w:rsid w:val="00043AB4"/>
    <w:rsid w:val="0006329F"/>
    <w:rsid w:val="00064013"/>
    <w:rsid w:val="00080E11"/>
    <w:rsid w:val="000872AB"/>
    <w:rsid w:val="00091B2F"/>
    <w:rsid w:val="000A486C"/>
    <w:rsid w:val="000A71CF"/>
    <w:rsid w:val="000D0CA8"/>
    <w:rsid w:val="001221E1"/>
    <w:rsid w:val="00174A7D"/>
    <w:rsid w:val="001C56F2"/>
    <w:rsid w:val="001E4D6D"/>
    <w:rsid w:val="002229B0"/>
    <w:rsid w:val="00225D98"/>
    <w:rsid w:val="00242F95"/>
    <w:rsid w:val="002829F0"/>
    <w:rsid w:val="00304037"/>
    <w:rsid w:val="00306CA1"/>
    <w:rsid w:val="00315F59"/>
    <w:rsid w:val="00327F27"/>
    <w:rsid w:val="00387ED8"/>
    <w:rsid w:val="0039299A"/>
    <w:rsid w:val="003A2493"/>
    <w:rsid w:val="003B7551"/>
    <w:rsid w:val="004434ED"/>
    <w:rsid w:val="00454941"/>
    <w:rsid w:val="00481631"/>
    <w:rsid w:val="004A276A"/>
    <w:rsid w:val="004A2BE6"/>
    <w:rsid w:val="004A70D2"/>
    <w:rsid w:val="004B0D7A"/>
    <w:rsid w:val="004D6C81"/>
    <w:rsid w:val="004F1D5C"/>
    <w:rsid w:val="00502E60"/>
    <w:rsid w:val="005138C4"/>
    <w:rsid w:val="00542580"/>
    <w:rsid w:val="005528E4"/>
    <w:rsid w:val="005937FE"/>
    <w:rsid w:val="005978BD"/>
    <w:rsid w:val="005A40A7"/>
    <w:rsid w:val="005C0EA2"/>
    <w:rsid w:val="0062409B"/>
    <w:rsid w:val="006A376A"/>
    <w:rsid w:val="006B7E37"/>
    <w:rsid w:val="006E7D50"/>
    <w:rsid w:val="00717C08"/>
    <w:rsid w:val="00785F04"/>
    <w:rsid w:val="007942B4"/>
    <w:rsid w:val="007A3222"/>
    <w:rsid w:val="007C72C4"/>
    <w:rsid w:val="00804401"/>
    <w:rsid w:val="00840214"/>
    <w:rsid w:val="008760CB"/>
    <w:rsid w:val="00884CF1"/>
    <w:rsid w:val="008A4D92"/>
    <w:rsid w:val="008C14A8"/>
    <w:rsid w:val="008E2172"/>
    <w:rsid w:val="008F17DA"/>
    <w:rsid w:val="00922B0D"/>
    <w:rsid w:val="00937CF8"/>
    <w:rsid w:val="00966A68"/>
    <w:rsid w:val="0097042C"/>
    <w:rsid w:val="009A5DF6"/>
    <w:rsid w:val="009A7966"/>
    <w:rsid w:val="00A03A8C"/>
    <w:rsid w:val="00A76009"/>
    <w:rsid w:val="00A803AB"/>
    <w:rsid w:val="00AB4045"/>
    <w:rsid w:val="00AC3D1B"/>
    <w:rsid w:val="00AC6306"/>
    <w:rsid w:val="00AD1123"/>
    <w:rsid w:val="00AF6A75"/>
    <w:rsid w:val="00B15E28"/>
    <w:rsid w:val="00B171B7"/>
    <w:rsid w:val="00B44E67"/>
    <w:rsid w:val="00B62214"/>
    <w:rsid w:val="00B81759"/>
    <w:rsid w:val="00B91C34"/>
    <w:rsid w:val="00BA0DB4"/>
    <w:rsid w:val="00BB799D"/>
    <w:rsid w:val="00BC3733"/>
    <w:rsid w:val="00C11626"/>
    <w:rsid w:val="00C45EDC"/>
    <w:rsid w:val="00CA11F9"/>
    <w:rsid w:val="00CB7960"/>
    <w:rsid w:val="00D17888"/>
    <w:rsid w:val="00D248B3"/>
    <w:rsid w:val="00D259CB"/>
    <w:rsid w:val="00D501DA"/>
    <w:rsid w:val="00D81447"/>
    <w:rsid w:val="00DA2B85"/>
    <w:rsid w:val="00DC27E7"/>
    <w:rsid w:val="00DE4312"/>
    <w:rsid w:val="00DF3010"/>
    <w:rsid w:val="00E04719"/>
    <w:rsid w:val="00E42738"/>
    <w:rsid w:val="00E628FF"/>
    <w:rsid w:val="00F00E43"/>
    <w:rsid w:val="00F017AA"/>
    <w:rsid w:val="00F02F85"/>
    <w:rsid w:val="00F13124"/>
    <w:rsid w:val="00F1763E"/>
    <w:rsid w:val="00F430AD"/>
    <w:rsid w:val="00F57523"/>
    <w:rsid w:val="00F62B72"/>
    <w:rsid w:val="00FA7ED6"/>
    <w:rsid w:val="00FD5B68"/>
    <w:rsid w:val="00FE3FD2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E9E5"/>
  <w15:docId w15:val="{40CDA3A1-E4E9-4BB9-8BF2-C81375F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8E27-D8B4-4DE4-A05F-9F5EB0E2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Miss.Robinson</cp:lastModifiedBy>
  <cp:revision>2</cp:revision>
  <cp:lastPrinted>2019-01-07T14:08:00Z</cp:lastPrinted>
  <dcterms:created xsi:type="dcterms:W3CDTF">2024-04-24T10:34:00Z</dcterms:created>
  <dcterms:modified xsi:type="dcterms:W3CDTF">2024-04-24T10:34:00Z</dcterms:modified>
</cp:coreProperties>
</file>